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29DEF" w14:textId="3F147762" w:rsidR="005672E0" w:rsidRPr="005672E0" w:rsidRDefault="00680E3C" w:rsidP="00680E3C">
      <w:pPr>
        <w:rPr>
          <w:rFonts w:ascii="Papyrus" w:hAnsi="Papyrus"/>
          <w:smallCaps/>
          <w:sz w:val="48"/>
          <w:szCs w:val="22"/>
          <w:u w:val="single"/>
        </w:rPr>
      </w:pPr>
      <w:r>
        <w:rPr>
          <w:rFonts w:ascii="Papyrus" w:hAnsi="Papyrus"/>
          <w:smallCaps/>
          <w:sz w:val="22"/>
          <w:szCs w:val="22"/>
        </w:rPr>
        <w:t xml:space="preserve">                      </w:t>
      </w:r>
      <w:bookmarkStart w:id="0" w:name="_GoBack"/>
      <w:bookmarkEnd w:id="0"/>
      <w:r w:rsidR="005672E0" w:rsidRPr="005672E0">
        <w:rPr>
          <w:rFonts w:ascii="Papyrus" w:hAnsi="Papyrus"/>
          <w:smallCaps/>
          <w:sz w:val="48"/>
          <w:szCs w:val="22"/>
          <w:u w:val="single"/>
        </w:rPr>
        <w:t>3355 Palo Vista Upgrades</w:t>
      </w:r>
    </w:p>
    <w:p w14:paraId="5631BBC1" w14:textId="77777777" w:rsidR="005672E0" w:rsidRDefault="005672E0" w:rsidP="005672E0">
      <w:pPr>
        <w:rPr>
          <w:rFonts w:ascii="Papyrus" w:hAnsi="Papyrus"/>
          <w:smallCaps/>
          <w:sz w:val="22"/>
          <w:szCs w:val="22"/>
        </w:rPr>
      </w:pPr>
    </w:p>
    <w:p w14:paraId="4CFCC476" w14:textId="77777777" w:rsidR="001D6A22" w:rsidRPr="005672E0" w:rsidRDefault="001619A2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Front Exterior</w:t>
      </w:r>
    </w:p>
    <w:p w14:paraId="1809CB8B" w14:textId="77777777" w:rsidR="001619A2" w:rsidRPr="004D24F0" w:rsidRDefault="001619A2" w:rsidP="004D24F0">
      <w:pPr>
        <w:pStyle w:val="ListParagraph"/>
        <w:numPr>
          <w:ilvl w:val="0"/>
          <w:numId w:val="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Newly re-finished entry doors</w:t>
      </w:r>
      <w:r w:rsidR="00C32387" w:rsidRPr="004D24F0">
        <w:rPr>
          <w:rFonts w:ascii="Papyrus" w:hAnsi="Papyrus"/>
          <w:sz w:val="22"/>
          <w:szCs w:val="22"/>
        </w:rPr>
        <w:t xml:space="preserve"> in Unique Environments signature </w:t>
      </w:r>
      <w:r w:rsidR="007D7C8B" w:rsidRPr="004D24F0">
        <w:rPr>
          <w:rFonts w:ascii="Papyrus" w:hAnsi="Papyrus"/>
          <w:sz w:val="22"/>
          <w:szCs w:val="22"/>
        </w:rPr>
        <w:t>‘</w:t>
      </w:r>
      <w:r w:rsidR="00C32387" w:rsidRPr="004D24F0">
        <w:rPr>
          <w:rFonts w:ascii="Papyrus" w:hAnsi="Papyrus"/>
          <w:smallCaps/>
          <w:sz w:val="22"/>
          <w:szCs w:val="22"/>
        </w:rPr>
        <w:t>Driftwood</w:t>
      </w:r>
      <w:r w:rsidR="007D7C8B" w:rsidRPr="004D24F0">
        <w:rPr>
          <w:rFonts w:ascii="Papyrus" w:hAnsi="Papyrus"/>
          <w:smallCaps/>
          <w:sz w:val="22"/>
          <w:szCs w:val="22"/>
        </w:rPr>
        <w:t>’</w:t>
      </w:r>
      <w:r w:rsidR="00C32387" w:rsidRPr="004D24F0">
        <w:rPr>
          <w:rFonts w:ascii="Papyrus" w:hAnsi="Papyrus"/>
          <w:sz w:val="22"/>
          <w:szCs w:val="22"/>
        </w:rPr>
        <w:t xml:space="preserve"> finish</w:t>
      </w:r>
      <w:r w:rsidRPr="004D24F0">
        <w:rPr>
          <w:rFonts w:ascii="Papyrus" w:hAnsi="Papyrus"/>
          <w:sz w:val="22"/>
          <w:szCs w:val="22"/>
        </w:rPr>
        <w:t>.</w:t>
      </w:r>
    </w:p>
    <w:p w14:paraId="4AD263D2" w14:textId="77777777" w:rsidR="001619A2" w:rsidRPr="004D24F0" w:rsidRDefault="001619A2" w:rsidP="004D24F0">
      <w:pPr>
        <w:pStyle w:val="ListParagraph"/>
        <w:numPr>
          <w:ilvl w:val="0"/>
          <w:numId w:val="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stucco detail around the front door</w:t>
      </w:r>
      <w:r w:rsidR="00AC4187" w:rsidRPr="004D24F0">
        <w:rPr>
          <w:rFonts w:ascii="Papyrus" w:hAnsi="Papyrus"/>
          <w:sz w:val="22"/>
          <w:szCs w:val="22"/>
        </w:rPr>
        <w:t>.</w:t>
      </w:r>
    </w:p>
    <w:p w14:paraId="044C3E58" w14:textId="77777777" w:rsidR="001619A2" w:rsidRPr="004D24F0" w:rsidRDefault="001619A2" w:rsidP="004D24F0">
      <w:pPr>
        <w:pStyle w:val="ListParagraph"/>
        <w:numPr>
          <w:ilvl w:val="0"/>
          <w:numId w:val="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detailed contemporary color palette</w:t>
      </w:r>
      <w:r w:rsidR="00AC4187" w:rsidRPr="004D24F0">
        <w:rPr>
          <w:rFonts w:ascii="Papyrus" w:hAnsi="Papyrus"/>
          <w:sz w:val="22"/>
          <w:szCs w:val="22"/>
        </w:rPr>
        <w:t>.</w:t>
      </w:r>
    </w:p>
    <w:p w14:paraId="7C005B48" w14:textId="77777777" w:rsidR="001619A2" w:rsidRPr="004D24F0" w:rsidRDefault="001619A2" w:rsidP="004D24F0">
      <w:pPr>
        <w:pStyle w:val="ListParagraph"/>
        <w:numPr>
          <w:ilvl w:val="0"/>
          <w:numId w:val="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Sophisticated metal finish on entry stair rails.</w:t>
      </w:r>
    </w:p>
    <w:p w14:paraId="34BAC488" w14:textId="77777777" w:rsidR="001619A2" w:rsidRPr="004D24F0" w:rsidRDefault="001619A2" w:rsidP="004D24F0">
      <w:pPr>
        <w:pStyle w:val="ListParagraph"/>
        <w:numPr>
          <w:ilvl w:val="0"/>
          <w:numId w:val="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decorative panel at lower entry porch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7C12541E" w14:textId="77777777" w:rsidR="001619A2" w:rsidRPr="004D24F0" w:rsidRDefault="001619A2" w:rsidP="004D24F0">
      <w:pPr>
        <w:pStyle w:val="ListParagraph"/>
        <w:numPr>
          <w:ilvl w:val="0"/>
          <w:numId w:val="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New large </w:t>
      </w:r>
      <w:r w:rsidR="00AC4187" w:rsidRPr="004D24F0">
        <w:rPr>
          <w:rFonts w:ascii="Papyrus" w:hAnsi="Papyrus"/>
          <w:sz w:val="22"/>
          <w:szCs w:val="22"/>
          <w:u w:val="single"/>
        </w:rPr>
        <w:t>Oil Rubbed Bronze</w:t>
      </w:r>
      <w:r w:rsidR="00AC4187" w:rsidRPr="004D24F0">
        <w:rPr>
          <w:rFonts w:ascii="Papyrus" w:hAnsi="Papyrus"/>
          <w:sz w:val="22"/>
          <w:szCs w:val="22"/>
        </w:rPr>
        <w:t xml:space="preserve"> (ORB )</w:t>
      </w:r>
      <w:r w:rsidR="009369AF" w:rsidRPr="004D24F0">
        <w:rPr>
          <w:rFonts w:ascii="Papyrus" w:hAnsi="Papyrus"/>
          <w:sz w:val="22"/>
          <w:szCs w:val="22"/>
        </w:rPr>
        <w:t xml:space="preserve"> </w:t>
      </w:r>
      <w:r w:rsidRPr="004D24F0">
        <w:rPr>
          <w:rFonts w:ascii="Papyrus" w:hAnsi="Papyrus"/>
          <w:sz w:val="22"/>
          <w:szCs w:val="22"/>
        </w:rPr>
        <w:t>address numbers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6632045F" w14:textId="77777777" w:rsidR="001619A2" w:rsidRPr="004D24F0" w:rsidRDefault="001619A2" w:rsidP="004D24F0">
      <w:pPr>
        <w:pStyle w:val="ListParagraph"/>
        <w:numPr>
          <w:ilvl w:val="0"/>
          <w:numId w:val="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Trees trimmed.</w:t>
      </w:r>
    </w:p>
    <w:p w14:paraId="27DEABEC" w14:textId="77777777" w:rsidR="001619A2" w:rsidRPr="004D24F0" w:rsidRDefault="009369AF" w:rsidP="004D24F0">
      <w:pPr>
        <w:pStyle w:val="ListParagraph"/>
        <w:numPr>
          <w:ilvl w:val="0"/>
          <w:numId w:val="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Power washed</w:t>
      </w:r>
      <w:r w:rsidR="001619A2" w:rsidRPr="004D24F0">
        <w:rPr>
          <w:rFonts w:ascii="Papyrus" w:hAnsi="Papyrus"/>
          <w:sz w:val="22"/>
          <w:szCs w:val="22"/>
        </w:rPr>
        <w:t xml:space="preserve"> driveway and all tile walkways</w:t>
      </w:r>
      <w:r w:rsidRPr="004D24F0">
        <w:rPr>
          <w:rFonts w:ascii="Papyrus" w:hAnsi="Papyrus"/>
          <w:sz w:val="22"/>
          <w:szCs w:val="22"/>
        </w:rPr>
        <w:t>.</w:t>
      </w:r>
    </w:p>
    <w:p w14:paraId="2476366E" w14:textId="77777777" w:rsidR="00176170" w:rsidRPr="005672E0" w:rsidRDefault="00176170">
      <w:pPr>
        <w:rPr>
          <w:rFonts w:ascii="Papyrus" w:hAnsi="Papyrus"/>
          <w:sz w:val="22"/>
          <w:szCs w:val="22"/>
        </w:rPr>
      </w:pPr>
    </w:p>
    <w:p w14:paraId="6612EE8E" w14:textId="77777777" w:rsidR="00085265" w:rsidRPr="005672E0" w:rsidRDefault="003D7262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Overall Upgrades Throughout</w:t>
      </w:r>
    </w:p>
    <w:p w14:paraId="7F569A32" w14:textId="77777777" w:rsidR="00176170" w:rsidRPr="004D24F0" w:rsidRDefault="00176170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All new electrical receptacles and switches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38665D7C" w14:textId="77777777" w:rsidR="00176170" w:rsidRPr="004D24F0" w:rsidRDefault="00AC4187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</w:t>
      </w:r>
      <w:r w:rsidR="009369AF" w:rsidRPr="004D24F0">
        <w:rPr>
          <w:rFonts w:ascii="Papyrus" w:hAnsi="Papyrus"/>
          <w:sz w:val="22"/>
          <w:szCs w:val="22"/>
        </w:rPr>
        <w:t xml:space="preserve"> </w:t>
      </w:r>
      <w:r w:rsidRPr="004D24F0">
        <w:rPr>
          <w:rFonts w:ascii="Papyrus" w:hAnsi="Papyrus"/>
          <w:sz w:val="22"/>
          <w:szCs w:val="22"/>
        </w:rPr>
        <w:t>ORB</w:t>
      </w:r>
      <w:r w:rsidR="00085265" w:rsidRPr="004D24F0">
        <w:rPr>
          <w:rFonts w:ascii="Papyrus" w:hAnsi="Papyrus"/>
          <w:sz w:val="22"/>
          <w:szCs w:val="22"/>
        </w:rPr>
        <w:t xml:space="preserve"> </w:t>
      </w:r>
      <w:r w:rsidR="00176170" w:rsidRPr="004D24F0">
        <w:rPr>
          <w:rFonts w:ascii="Papyrus" w:hAnsi="Papyrus"/>
          <w:sz w:val="22"/>
          <w:szCs w:val="22"/>
        </w:rPr>
        <w:t>lighting fixtures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4A1D387C" w14:textId="77777777" w:rsidR="00176170" w:rsidRPr="004D24F0" w:rsidRDefault="00176170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New </w:t>
      </w:r>
      <w:r w:rsidR="00AC4187" w:rsidRPr="004D24F0">
        <w:rPr>
          <w:rFonts w:ascii="Papyrus" w:hAnsi="Papyrus"/>
          <w:sz w:val="22"/>
          <w:szCs w:val="22"/>
        </w:rPr>
        <w:t>ORB</w:t>
      </w:r>
      <w:r w:rsidR="009369AF" w:rsidRPr="004D24F0">
        <w:rPr>
          <w:rFonts w:ascii="Papyrus" w:hAnsi="Papyrus"/>
          <w:sz w:val="22"/>
          <w:szCs w:val="22"/>
        </w:rPr>
        <w:t xml:space="preserve"> </w:t>
      </w:r>
      <w:r w:rsidRPr="004D24F0">
        <w:rPr>
          <w:rFonts w:ascii="Papyrus" w:hAnsi="Papyrus"/>
          <w:sz w:val="22"/>
          <w:szCs w:val="22"/>
        </w:rPr>
        <w:t>plumbing fixtures &amp; supply lines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5E0CD01A" w14:textId="77777777" w:rsidR="00176170" w:rsidRPr="004D24F0" w:rsidRDefault="00176170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baseboard moldings throughout the entire house.</w:t>
      </w:r>
    </w:p>
    <w:p w14:paraId="2C98543B" w14:textId="77777777" w:rsidR="00176170" w:rsidRPr="004D24F0" w:rsidRDefault="009369AF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sophisticated color pal</w:t>
      </w:r>
      <w:r w:rsidR="00176170" w:rsidRPr="004D24F0">
        <w:rPr>
          <w:rFonts w:ascii="Papyrus" w:hAnsi="Papyrus"/>
          <w:sz w:val="22"/>
          <w:szCs w:val="22"/>
        </w:rPr>
        <w:t>e</w:t>
      </w:r>
      <w:r w:rsidRPr="004D24F0">
        <w:rPr>
          <w:rFonts w:ascii="Papyrus" w:hAnsi="Papyrus"/>
          <w:sz w:val="22"/>
          <w:szCs w:val="22"/>
        </w:rPr>
        <w:t>t</w:t>
      </w:r>
      <w:r w:rsidR="00176170" w:rsidRPr="004D24F0">
        <w:rPr>
          <w:rFonts w:ascii="Papyrus" w:hAnsi="Papyrus"/>
          <w:sz w:val="22"/>
          <w:szCs w:val="22"/>
        </w:rPr>
        <w:t>te</w:t>
      </w:r>
      <w:r w:rsidRPr="004D24F0">
        <w:rPr>
          <w:rFonts w:ascii="Papyrus" w:hAnsi="Papyrus"/>
          <w:sz w:val="22"/>
          <w:szCs w:val="22"/>
        </w:rPr>
        <w:t>.</w:t>
      </w:r>
    </w:p>
    <w:p w14:paraId="6AE42CA7" w14:textId="77777777" w:rsidR="00176170" w:rsidRPr="004D24F0" w:rsidRDefault="007D7C8B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carpeting through</w:t>
      </w:r>
      <w:r w:rsidR="00176170" w:rsidRPr="004D24F0">
        <w:rPr>
          <w:rFonts w:ascii="Papyrus" w:hAnsi="Papyrus"/>
          <w:sz w:val="22"/>
          <w:szCs w:val="22"/>
        </w:rPr>
        <w:t>out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4E91FEF9" w14:textId="77777777" w:rsidR="00085265" w:rsidRPr="004D24F0" w:rsidRDefault="00AC4187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New ORB </w:t>
      </w:r>
      <w:r w:rsidR="00085265" w:rsidRPr="004D24F0">
        <w:rPr>
          <w:rFonts w:ascii="Papyrus" w:hAnsi="Papyrus"/>
          <w:sz w:val="22"/>
          <w:szCs w:val="22"/>
        </w:rPr>
        <w:t>hinges on all doors.</w:t>
      </w:r>
    </w:p>
    <w:p w14:paraId="51EF7D7C" w14:textId="77777777" w:rsidR="00085265" w:rsidRPr="004D24F0" w:rsidRDefault="00085265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ORB door handles and locksets throughout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6BADCE84" w14:textId="77777777" w:rsidR="00085265" w:rsidRPr="004D24F0" w:rsidRDefault="00085265" w:rsidP="004D24F0">
      <w:pPr>
        <w:pStyle w:val="ListParagraph"/>
        <w:numPr>
          <w:ilvl w:val="0"/>
          <w:numId w:val="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ORB cabinet handles throughout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05D8A14E" w14:textId="77777777" w:rsidR="00600977" w:rsidRPr="005672E0" w:rsidRDefault="00600977">
      <w:pPr>
        <w:rPr>
          <w:rFonts w:ascii="Papyrus" w:hAnsi="Papyrus"/>
          <w:sz w:val="22"/>
          <w:szCs w:val="22"/>
        </w:rPr>
      </w:pPr>
    </w:p>
    <w:p w14:paraId="62B0F0D8" w14:textId="77777777" w:rsidR="00600977" w:rsidRPr="005672E0" w:rsidRDefault="003D7262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Entry</w:t>
      </w:r>
    </w:p>
    <w:p w14:paraId="3914818F" w14:textId="77777777" w:rsidR="00600977" w:rsidRPr="004D24F0" w:rsidRDefault="00600977" w:rsidP="004D24F0">
      <w:pPr>
        <w:pStyle w:val="ListParagraph"/>
        <w:numPr>
          <w:ilvl w:val="0"/>
          <w:numId w:val="6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Newly re-finished entry doors</w:t>
      </w:r>
      <w:r w:rsidR="00AC4187" w:rsidRPr="004D24F0">
        <w:rPr>
          <w:rFonts w:ascii="Papyrus" w:hAnsi="Papyrus"/>
          <w:sz w:val="22"/>
          <w:szCs w:val="22"/>
        </w:rPr>
        <w:t xml:space="preserve"> in Unique Environments signature </w:t>
      </w:r>
      <w:r w:rsidR="007D7C8B" w:rsidRPr="004D24F0">
        <w:rPr>
          <w:rFonts w:ascii="Papyrus" w:hAnsi="Papyrus"/>
          <w:sz w:val="22"/>
          <w:szCs w:val="22"/>
        </w:rPr>
        <w:t>‘</w:t>
      </w:r>
      <w:r w:rsidR="00AC4187" w:rsidRPr="004D24F0">
        <w:rPr>
          <w:rFonts w:ascii="Papyrus" w:hAnsi="Papyrus"/>
          <w:smallCaps/>
          <w:sz w:val="22"/>
          <w:szCs w:val="22"/>
        </w:rPr>
        <w:t>Driftwood</w:t>
      </w:r>
      <w:r w:rsidR="007D7C8B" w:rsidRPr="004D24F0">
        <w:rPr>
          <w:rFonts w:ascii="Papyrus" w:hAnsi="Papyrus"/>
          <w:smallCaps/>
          <w:sz w:val="22"/>
          <w:szCs w:val="22"/>
        </w:rPr>
        <w:t>’</w:t>
      </w:r>
      <w:r w:rsidR="009369AF" w:rsidRPr="004D24F0">
        <w:rPr>
          <w:rFonts w:ascii="Papyrus" w:hAnsi="Papyrus"/>
          <w:smallCaps/>
          <w:sz w:val="22"/>
          <w:szCs w:val="22"/>
        </w:rPr>
        <w:t xml:space="preserve"> </w:t>
      </w:r>
      <w:r w:rsidR="00AC4187" w:rsidRPr="004D24F0">
        <w:rPr>
          <w:rFonts w:ascii="Papyrus" w:hAnsi="Papyrus"/>
          <w:sz w:val="22"/>
          <w:szCs w:val="22"/>
        </w:rPr>
        <w:t>finish</w:t>
      </w:r>
      <w:r w:rsidRPr="004D24F0">
        <w:rPr>
          <w:rFonts w:ascii="Papyrus" w:hAnsi="Papyrus"/>
          <w:sz w:val="22"/>
          <w:szCs w:val="22"/>
        </w:rPr>
        <w:t>.</w:t>
      </w:r>
    </w:p>
    <w:p w14:paraId="62BB24C9" w14:textId="77777777" w:rsidR="00600977" w:rsidRPr="004D24F0" w:rsidRDefault="00600977" w:rsidP="004D24F0">
      <w:pPr>
        <w:pStyle w:val="ListParagraph"/>
        <w:numPr>
          <w:ilvl w:val="0"/>
          <w:numId w:val="6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painted detail around the front door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407F2B0E" w14:textId="77777777" w:rsidR="00176170" w:rsidRPr="005672E0" w:rsidRDefault="00176170">
      <w:pPr>
        <w:rPr>
          <w:rFonts w:ascii="Papyrus" w:hAnsi="Papyrus"/>
          <w:sz w:val="22"/>
          <w:szCs w:val="22"/>
        </w:rPr>
      </w:pPr>
    </w:p>
    <w:p w14:paraId="69A39179" w14:textId="77777777" w:rsidR="00176170" w:rsidRPr="005672E0" w:rsidRDefault="003D7262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Living Room</w:t>
      </w:r>
    </w:p>
    <w:p w14:paraId="4310C38C" w14:textId="77777777" w:rsidR="00176170" w:rsidRPr="004D24F0" w:rsidRDefault="00176170" w:rsidP="004D24F0">
      <w:pPr>
        <w:pStyle w:val="ListParagraph"/>
        <w:numPr>
          <w:ilvl w:val="0"/>
          <w:numId w:val="8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extra tall baseboard molding detail.</w:t>
      </w:r>
    </w:p>
    <w:p w14:paraId="752A9D9C" w14:textId="77777777" w:rsidR="00176170" w:rsidRPr="004D24F0" w:rsidRDefault="00176170" w:rsidP="004D24F0">
      <w:pPr>
        <w:pStyle w:val="ListParagraph"/>
        <w:numPr>
          <w:ilvl w:val="0"/>
          <w:numId w:val="8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cha</w:t>
      </w:r>
      <w:r w:rsidR="009369AF" w:rsidRPr="004D24F0">
        <w:rPr>
          <w:rFonts w:ascii="Papyrus" w:hAnsi="Papyrus"/>
          <w:sz w:val="22"/>
          <w:szCs w:val="22"/>
        </w:rPr>
        <w:t>ir r</w:t>
      </w:r>
      <w:r w:rsidRPr="004D24F0">
        <w:rPr>
          <w:rFonts w:ascii="Papyrus" w:hAnsi="Papyrus"/>
          <w:sz w:val="22"/>
          <w:szCs w:val="22"/>
        </w:rPr>
        <w:t xml:space="preserve">ail &amp; wainscot detail. </w:t>
      </w:r>
    </w:p>
    <w:p w14:paraId="7EED5C02" w14:textId="77777777" w:rsidR="00176170" w:rsidRPr="004D24F0" w:rsidRDefault="00176170" w:rsidP="004D24F0">
      <w:pPr>
        <w:pStyle w:val="ListParagraph"/>
        <w:numPr>
          <w:ilvl w:val="0"/>
          <w:numId w:val="8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Two-tone paint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72EFC01F" w14:textId="77777777" w:rsidR="00176170" w:rsidRPr="004D24F0" w:rsidRDefault="004D24F0" w:rsidP="004D24F0">
      <w:pPr>
        <w:pStyle w:val="ListParagraph"/>
        <w:numPr>
          <w:ilvl w:val="0"/>
          <w:numId w:val="8"/>
        </w:numPr>
        <w:rPr>
          <w:rFonts w:ascii="Papyrus" w:hAnsi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New overmantle </w:t>
      </w:r>
      <w:r w:rsidR="00176170" w:rsidRPr="004D24F0">
        <w:rPr>
          <w:rFonts w:ascii="Papyrus" w:hAnsi="Papyrus"/>
          <w:sz w:val="22"/>
          <w:szCs w:val="22"/>
        </w:rPr>
        <w:t>with stone finish</w:t>
      </w:r>
      <w:r w:rsidR="009369AF" w:rsidRPr="004D24F0">
        <w:rPr>
          <w:rFonts w:ascii="Papyrus" w:hAnsi="Papyrus"/>
          <w:sz w:val="22"/>
          <w:szCs w:val="22"/>
        </w:rPr>
        <w:t>.</w:t>
      </w:r>
    </w:p>
    <w:p w14:paraId="72AA47CA" w14:textId="77777777" w:rsidR="00176170" w:rsidRPr="005672E0" w:rsidRDefault="004D24F0">
      <w:pPr>
        <w:rPr>
          <w:rFonts w:ascii="Papyrus" w:hAnsi="Papyrus"/>
          <w:sz w:val="22"/>
          <w:szCs w:val="22"/>
        </w:rPr>
      </w:pPr>
      <w:r>
        <w:rPr>
          <w:rFonts w:ascii="Papyrus" w:hAnsi="Papyrus"/>
          <w:sz w:val="22"/>
          <w:szCs w:val="22"/>
        </w:rPr>
        <w:t xml:space="preserve"> </w:t>
      </w:r>
    </w:p>
    <w:p w14:paraId="09910B32" w14:textId="77777777" w:rsidR="00176170" w:rsidRPr="005672E0" w:rsidRDefault="003D7262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Office</w:t>
      </w:r>
    </w:p>
    <w:p w14:paraId="1C67258E" w14:textId="77777777" w:rsidR="00176170" w:rsidRPr="004D24F0" w:rsidRDefault="00176170" w:rsidP="004D24F0">
      <w:pPr>
        <w:pStyle w:val="ListParagraph"/>
        <w:numPr>
          <w:ilvl w:val="0"/>
          <w:numId w:val="10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Re-finished lighter, brighter, cabinets with dry-brushed corner details.</w:t>
      </w:r>
    </w:p>
    <w:p w14:paraId="3C186864" w14:textId="77777777" w:rsidR="00176170" w:rsidRPr="005672E0" w:rsidRDefault="00176170">
      <w:pPr>
        <w:rPr>
          <w:rFonts w:ascii="Papyrus" w:hAnsi="Papyrus"/>
          <w:sz w:val="22"/>
          <w:szCs w:val="22"/>
        </w:rPr>
      </w:pPr>
    </w:p>
    <w:p w14:paraId="0F6999D3" w14:textId="77777777" w:rsidR="003D7262" w:rsidRPr="009369AF" w:rsidRDefault="003D7262">
      <w:pPr>
        <w:rPr>
          <w:rFonts w:ascii="Papyrus" w:hAnsi="Papyrus"/>
          <w:smallCaps/>
          <w:sz w:val="22"/>
          <w:szCs w:val="22"/>
        </w:rPr>
      </w:pPr>
      <w:r w:rsidRPr="009369AF">
        <w:rPr>
          <w:rFonts w:ascii="Papyrus" w:hAnsi="Papyrus"/>
          <w:smallCaps/>
          <w:sz w:val="22"/>
          <w:szCs w:val="22"/>
        </w:rPr>
        <w:t>Family Room Kitchen, &amp; Nook</w:t>
      </w:r>
    </w:p>
    <w:p w14:paraId="613EF0CB" w14:textId="77777777" w:rsidR="00176170" w:rsidRPr="004D24F0" w:rsidRDefault="009369AF" w:rsidP="004D24F0">
      <w:pPr>
        <w:pStyle w:val="ListParagraph"/>
        <w:numPr>
          <w:ilvl w:val="0"/>
          <w:numId w:val="1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Sophisticated color pal</w:t>
      </w:r>
      <w:r w:rsidR="00176170" w:rsidRPr="004D24F0">
        <w:rPr>
          <w:rFonts w:ascii="Papyrus" w:hAnsi="Papyrus"/>
          <w:sz w:val="22"/>
          <w:szCs w:val="22"/>
        </w:rPr>
        <w:t>et</w:t>
      </w:r>
      <w:r w:rsidRPr="004D24F0">
        <w:rPr>
          <w:rFonts w:ascii="Papyrus" w:hAnsi="Papyrus"/>
          <w:sz w:val="22"/>
          <w:szCs w:val="22"/>
        </w:rPr>
        <w:t>te</w:t>
      </w:r>
      <w:r w:rsidR="00085265" w:rsidRPr="004D24F0">
        <w:rPr>
          <w:rFonts w:ascii="Papyrus" w:hAnsi="Papyrus"/>
          <w:sz w:val="22"/>
          <w:szCs w:val="22"/>
        </w:rPr>
        <w:t xml:space="preserve"> with detailed, clean contemporary, soffit colors.  </w:t>
      </w:r>
    </w:p>
    <w:p w14:paraId="46A87DFA" w14:textId="77777777" w:rsidR="00085265" w:rsidRPr="004D24F0" w:rsidRDefault="003A58BF" w:rsidP="004D24F0">
      <w:pPr>
        <w:pStyle w:val="ListParagraph"/>
        <w:numPr>
          <w:ilvl w:val="0"/>
          <w:numId w:val="1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Sweet Bluette Blue </w:t>
      </w:r>
      <w:r w:rsidR="00085265" w:rsidRPr="004D24F0">
        <w:rPr>
          <w:rFonts w:ascii="Papyrus" w:hAnsi="Papyrus"/>
          <w:sz w:val="22"/>
          <w:szCs w:val="22"/>
        </w:rPr>
        <w:t>ceilings integrate and extend the view of the ocean and sky.</w:t>
      </w:r>
    </w:p>
    <w:p w14:paraId="48F5BEAE" w14:textId="77777777" w:rsidR="00085265" w:rsidRPr="004D24F0" w:rsidRDefault="00085265" w:rsidP="004D24F0">
      <w:pPr>
        <w:pStyle w:val="ListParagraph"/>
        <w:numPr>
          <w:ilvl w:val="0"/>
          <w:numId w:val="1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Re-finished lighter, brighter, cabinets with dry-brushed corner details.</w:t>
      </w:r>
    </w:p>
    <w:p w14:paraId="16A0F168" w14:textId="77777777" w:rsidR="002C5BD6" w:rsidRPr="004D24F0" w:rsidRDefault="002C5BD6" w:rsidP="004D24F0">
      <w:pPr>
        <w:pStyle w:val="ListParagraph"/>
        <w:numPr>
          <w:ilvl w:val="0"/>
          <w:numId w:val="1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lastRenderedPageBreak/>
        <w:t>Fant</w:t>
      </w:r>
      <w:r w:rsidR="009369AF" w:rsidRPr="004D24F0">
        <w:rPr>
          <w:rFonts w:ascii="Papyrus" w:hAnsi="Papyrus"/>
          <w:sz w:val="22"/>
          <w:szCs w:val="22"/>
        </w:rPr>
        <w:t xml:space="preserve">astic new </w:t>
      </w:r>
      <w:r w:rsidRPr="004D24F0">
        <w:rPr>
          <w:rFonts w:ascii="Papyrus" w:hAnsi="Papyrus"/>
          <w:sz w:val="22"/>
          <w:szCs w:val="22"/>
        </w:rPr>
        <w:t>contemporary</w:t>
      </w:r>
      <w:r w:rsidR="002F7AF3" w:rsidRPr="004D24F0">
        <w:rPr>
          <w:rFonts w:ascii="Papyrus" w:hAnsi="Papyrus"/>
          <w:sz w:val="22"/>
          <w:szCs w:val="22"/>
        </w:rPr>
        <w:t xml:space="preserve"> ORB</w:t>
      </w:r>
      <w:r w:rsidRPr="004D24F0">
        <w:rPr>
          <w:rFonts w:ascii="Papyrus" w:hAnsi="Papyrus"/>
          <w:sz w:val="22"/>
          <w:szCs w:val="22"/>
        </w:rPr>
        <w:t xml:space="preserve"> light fixtures with aquatic-feeling recycled glass details.</w:t>
      </w:r>
    </w:p>
    <w:p w14:paraId="3759CE3E" w14:textId="77777777" w:rsidR="002C5BD6" w:rsidRPr="004D24F0" w:rsidRDefault="002C5BD6" w:rsidP="004D24F0">
      <w:pPr>
        <w:pStyle w:val="ListParagraph"/>
        <w:numPr>
          <w:ilvl w:val="0"/>
          <w:numId w:val="1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kitchen sink with all new</w:t>
      </w:r>
      <w:r w:rsidR="002F7AF3" w:rsidRPr="004D24F0">
        <w:rPr>
          <w:rFonts w:ascii="Papyrus" w:hAnsi="Papyrus"/>
          <w:sz w:val="22"/>
          <w:szCs w:val="22"/>
        </w:rPr>
        <w:t xml:space="preserve"> ORB</w:t>
      </w:r>
      <w:r w:rsidRPr="004D24F0">
        <w:rPr>
          <w:rFonts w:ascii="Papyrus" w:hAnsi="Papyrus"/>
          <w:sz w:val="22"/>
          <w:szCs w:val="22"/>
        </w:rPr>
        <w:t xml:space="preserve"> fixtures including a touch activated faucet.</w:t>
      </w:r>
    </w:p>
    <w:p w14:paraId="0B49E17D" w14:textId="77777777" w:rsidR="002C5BD6" w:rsidRPr="004D24F0" w:rsidRDefault="009369AF" w:rsidP="004D24F0">
      <w:pPr>
        <w:pStyle w:val="ListParagraph"/>
        <w:numPr>
          <w:ilvl w:val="0"/>
          <w:numId w:val="1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quiet S</w:t>
      </w:r>
      <w:r w:rsidR="002C5BD6" w:rsidRPr="004D24F0">
        <w:rPr>
          <w:rFonts w:ascii="Papyrus" w:hAnsi="Papyrus"/>
          <w:sz w:val="22"/>
          <w:szCs w:val="22"/>
        </w:rPr>
        <w:t>tainless steel Bosch dishwasher.</w:t>
      </w:r>
    </w:p>
    <w:p w14:paraId="2C5C3E65" w14:textId="77777777" w:rsidR="002C5BD6" w:rsidRPr="004D24F0" w:rsidRDefault="002C5BD6" w:rsidP="004D24F0">
      <w:pPr>
        <w:pStyle w:val="ListParagraph"/>
        <w:numPr>
          <w:ilvl w:val="0"/>
          <w:numId w:val="1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Lunada Bay</w:t>
      </w:r>
      <w:r w:rsidR="003A58BF" w:rsidRPr="004D24F0">
        <w:rPr>
          <w:rFonts w:ascii="Papyrus" w:hAnsi="Papyrus"/>
          <w:sz w:val="22"/>
          <w:szCs w:val="22"/>
          <w:vertAlign w:val="superscript"/>
        </w:rPr>
        <w:t>®</w:t>
      </w:r>
      <w:r w:rsidR="003A58BF" w:rsidRPr="004D24F0">
        <w:rPr>
          <w:rFonts w:ascii="Papyrus" w:hAnsi="Papyrus"/>
          <w:sz w:val="22"/>
          <w:szCs w:val="22"/>
        </w:rPr>
        <w:t xml:space="preserve"> glass tile backsplashes</w:t>
      </w:r>
      <w:r w:rsidR="002F7AF3" w:rsidRPr="004D24F0">
        <w:rPr>
          <w:rFonts w:ascii="Papyrus" w:hAnsi="Papyrus"/>
          <w:sz w:val="22"/>
          <w:szCs w:val="22"/>
        </w:rPr>
        <w:t xml:space="preserve"> blend perfectly with the new color palette. </w:t>
      </w:r>
    </w:p>
    <w:p w14:paraId="69D27531" w14:textId="77777777" w:rsidR="003A58BF" w:rsidRPr="004D24F0" w:rsidRDefault="003A58BF" w:rsidP="004D24F0">
      <w:pPr>
        <w:pStyle w:val="ListParagraph"/>
        <w:numPr>
          <w:ilvl w:val="0"/>
          <w:numId w:val="1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architectural paneled w</w:t>
      </w:r>
      <w:r w:rsidR="009369AF" w:rsidRPr="004D24F0">
        <w:rPr>
          <w:rFonts w:ascii="Papyrus" w:hAnsi="Papyrus"/>
          <w:sz w:val="22"/>
          <w:szCs w:val="22"/>
        </w:rPr>
        <w:t xml:space="preserve">ainscot under the sitting bar with </w:t>
      </w:r>
      <w:r w:rsidR="002F7AF3" w:rsidRPr="004D24F0">
        <w:rPr>
          <w:rFonts w:ascii="Papyrus" w:hAnsi="Papyrus"/>
          <w:sz w:val="22"/>
          <w:szCs w:val="22"/>
        </w:rPr>
        <w:t>a new corbel design has been installed.</w:t>
      </w:r>
    </w:p>
    <w:p w14:paraId="49E6C419" w14:textId="77777777" w:rsidR="00085265" w:rsidRPr="005672E0" w:rsidRDefault="00085265">
      <w:pPr>
        <w:rPr>
          <w:rFonts w:ascii="Papyrus" w:hAnsi="Papyrus"/>
          <w:sz w:val="22"/>
          <w:szCs w:val="22"/>
        </w:rPr>
      </w:pPr>
    </w:p>
    <w:p w14:paraId="34FDD11E" w14:textId="77777777" w:rsidR="003D7262" w:rsidRPr="005672E0" w:rsidRDefault="003D7262" w:rsidP="00085265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Dining Room, Den &amp; Bar</w:t>
      </w:r>
    </w:p>
    <w:p w14:paraId="084C442B" w14:textId="77777777" w:rsidR="00085265" w:rsidRPr="004D24F0" w:rsidRDefault="00085265" w:rsidP="004D24F0">
      <w:pPr>
        <w:pStyle w:val="ListParagraph"/>
        <w:numPr>
          <w:ilvl w:val="0"/>
          <w:numId w:val="13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The </w:t>
      </w:r>
      <w:r w:rsidR="003A58BF" w:rsidRPr="004D24F0">
        <w:rPr>
          <w:rFonts w:ascii="Papyrus" w:hAnsi="Papyrus"/>
          <w:sz w:val="22"/>
          <w:szCs w:val="22"/>
        </w:rPr>
        <w:t xml:space="preserve">warm Canvas ceilings add warmth to the </w:t>
      </w:r>
      <w:r w:rsidR="00481ECB" w:rsidRPr="004D24F0">
        <w:rPr>
          <w:rFonts w:ascii="Papyrus" w:hAnsi="Papyrus"/>
          <w:sz w:val="22"/>
          <w:szCs w:val="22"/>
        </w:rPr>
        <w:t>cooler, darker side of the home,</w:t>
      </w:r>
      <w:r w:rsidR="003A58BF" w:rsidRPr="004D24F0">
        <w:rPr>
          <w:rFonts w:ascii="Papyrus" w:hAnsi="Papyrus"/>
          <w:sz w:val="22"/>
          <w:szCs w:val="22"/>
        </w:rPr>
        <w:t xml:space="preserve"> </w:t>
      </w:r>
      <w:r w:rsidR="00481ECB" w:rsidRPr="004D24F0">
        <w:rPr>
          <w:rFonts w:ascii="Papyrus" w:hAnsi="Papyrus"/>
          <w:sz w:val="22"/>
          <w:szCs w:val="22"/>
        </w:rPr>
        <w:t xml:space="preserve">flanked by </w:t>
      </w:r>
      <w:r w:rsidR="003A58BF" w:rsidRPr="004D24F0">
        <w:rPr>
          <w:rFonts w:ascii="Papyrus" w:hAnsi="Papyrus"/>
          <w:sz w:val="22"/>
          <w:szCs w:val="22"/>
        </w:rPr>
        <w:t>clean</w:t>
      </w:r>
      <w:r w:rsidR="00481ECB" w:rsidRPr="004D24F0">
        <w:rPr>
          <w:rFonts w:ascii="Papyrus" w:hAnsi="Papyrus"/>
          <w:sz w:val="22"/>
          <w:szCs w:val="22"/>
        </w:rPr>
        <w:t>,</w:t>
      </w:r>
      <w:r w:rsidR="003A58BF" w:rsidRPr="004D24F0">
        <w:rPr>
          <w:rFonts w:ascii="Papyrus" w:hAnsi="Papyrus"/>
          <w:sz w:val="22"/>
          <w:szCs w:val="22"/>
        </w:rPr>
        <w:t xml:space="preserve"> contemporary, soffit colors.  </w:t>
      </w:r>
    </w:p>
    <w:p w14:paraId="70DFD80C" w14:textId="77777777" w:rsidR="00085265" w:rsidRPr="004D24F0" w:rsidRDefault="00085265" w:rsidP="004D24F0">
      <w:pPr>
        <w:pStyle w:val="ListParagraph"/>
        <w:numPr>
          <w:ilvl w:val="0"/>
          <w:numId w:val="13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Re-finished lighter, brighter, </w:t>
      </w:r>
      <w:r w:rsidR="00481ECB" w:rsidRPr="004D24F0">
        <w:rPr>
          <w:rFonts w:ascii="Papyrus" w:hAnsi="Papyrus"/>
          <w:sz w:val="22"/>
          <w:szCs w:val="22"/>
        </w:rPr>
        <w:t xml:space="preserve">bar </w:t>
      </w:r>
      <w:r w:rsidRPr="004D24F0">
        <w:rPr>
          <w:rFonts w:ascii="Papyrus" w:hAnsi="Papyrus"/>
          <w:sz w:val="22"/>
          <w:szCs w:val="22"/>
        </w:rPr>
        <w:t xml:space="preserve">cabinets </w:t>
      </w:r>
      <w:r w:rsidR="00481ECB" w:rsidRPr="004D24F0">
        <w:rPr>
          <w:rFonts w:ascii="Papyrus" w:hAnsi="Papyrus"/>
          <w:sz w:val="22"/>
          <w:szCs w:val="22"/>
        </w:rPr>
        <w:t>with dry-brushed corner details &amp; new architectural</w:t>
      </w:r>
      <w:r w:rsidR="007D7C8B" w:rsidRPr="004D24F0">
        <w:rPr>
          <w:rFonts w:ascii="Papyrus" w:hAnsi="Papyrus"/>
          <w:sz w:val="22"/>
          <w:szCs w:val="22"/>
        </w:rPr>
        <w:t xml:space="preserve"> paneled wainscot under bars with </w:t>
      </w:r>
      <w:r w:rsidR="00481ECB" w:rsidRPr="004D24F0">
        <w:rPr>
          <w:rFonts w:ascii="Papyrus" w:hAnsi="Papyrus"/>
          <w:sz w:val="22"/>
          <w:szCs w:val="22"/>
        </w:rPr>
        <w:t>a new corbel design.</w:t>
      </w:r>
    </w:p>
    <w:p w14:paraId="56702790" w14:textId="77777777" w:rsidR="007D7C8B" w:rsidRPr="004D24F0" w:rsidRDefault="007D7C8B" w:rsidP="004D24F0">
      <w:pPr>
        <w:pStyle w:val="ListParagraph"/>
        <w:numPr>
          <w:ilvl w:val="0"/>
          <w:numId w:val="13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Replaced mirrored backsplash in bar with contemporary tile.</w:t>
      </w:r>
    </w:p>
    <w:p w14:paraId="27AAAC09" w14:textId="77777777" w:rsidR="00481ECB" w:rsidRPr="004D24F0" w:rsidRDefault="00481ECB" w:rsidP="004D24F0">
      <w:pPr>
        <w:pStyle w:val="ListParagraph"/>
        <w:numPr>
          <w:ilvl w:val="0"/>
          <w:numId w:val="13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Complete new look for the Powder Room </w:t>
      </w:r>
      <w:r w:rsidR="007D7C8B" w:rsidRPr="004D24F0">
        <w:rPr>
          <w:rFonts w:ascii="Papyrus" w:hAnsi="Papyrus"/>
          <w:sz w:val="22"/>
          <w:szCs w:val="22"/>
        </w:rPr>
        <w:t xml:space="preserve">with </w:t>
      </w:r>
      <w:r w:rsidRPr="004D24F0">
        <w:rPr>
          <w:rFonts w:ascii="Papyrus" w:hAnsi="Papyrus"/>
          <w:sz w:val="22"/>
          <w:szCs w:val="22"/>
        </w:rPr>
        <w:t xml:space="preserve">chair rail, wainscot detail, &amp; new crown molding installed.  New contemporary mirror with distressed finish, </w:t>
      </w:r>
      <w:r w:rsidR="002F7AF3" w:rsidRPr="004D24F0">
        <w:rPr>
          <w:rFonts w:ascii="Papyrus" w:hAnsi="Papyrus"/>
          <w:sz w:val="22"/>
          <w:szCs w:val="22"/>
        </w:rPr>
        <w:t xml:space="preserve">and </w:t>
      </w:r>
      <w:r w:rsidRPr="004D24F0">
        <w:rPr>
          <w:rFonts w:ascii="Papyrus" w:hAnsi="Papyrus"/>
          <w:sz w:val="22"/>
          <w:szCs w:val="22"/>
        </w:rPr>
        <w:t xml:space="preserve">new </w:t>
      </w:r>
      <w:r w:rsidR="002F7AF3" w:rsidRPr="004D24F0">
        <w:rPr>
          <w:rFonts w:ascii="Papyrus" w:hAnsi="Papyrus"/>
          <w:sz w:val="22"/>
          <w:szCs w:val="22"/>
        </w:rPr>
        <w:t xml:space="preserve">ORB </w:t>
      </w:r>
      <w:r w:rsidRPr="004D24F0">
        <w:rPr>
          <w:rFonts w:ascii="Papyrus" w:hAnsi="Papyrus"/>
          <w:sz w:val="22"/>
          <w:szCs w:val="22"/>
        </w:rPr>
        <w:t>lighting and plumbing fixtures installed.</w:t>
      </w:r>
    </w:p>
    <w:p w14:paraId="59969E40" w14:textId="77777777" w:rsidR="00481ECB" w:rsidRPr="004D24F0" w:rsidRDefault="007D7C8B" w:rsidP="004D24F0">
      <w:pPr>
        <w:pStyle w:val="ListParagraph"/>
        <w:numPr>
          <w:ilvl w:val="0"/>
          <w:numId w:val="13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ocean-</w:t>
      </w:r>
      <w:r w:rsidR="00481ECB" w:rsidRPr="004D24F0">
        <w:rPr>
          <w:rFonts w:ascii="Papyrus" w:hAnsi="Papyrus"/>
          <w:sz w:val="22"/>
          <w:szCs w:val="22"/>
        </w:rPr>
        <w:t xml:space="preserve">themed </w:t>
      </w:r>
      <w:r w:rsidR="002F7AF3" w:rsidRPr="004D24F0">
        <w:rPr>
          <w:rFonts w:ascii="Papyrus" w:hAnsi="Papyrus"/>
          <w:sz w:val="22"/>
          <w:szCs w:val="22"/>
        </w:rPr>
        <w:t xml:space="preserve">ORB </w:t>
      </w:r>
      <w:r w:rsidR="00481ECB" w:rsidRPr="004D24F0">
        <w:rPr>
          <w:rFonts w:ascii="Papyrus" w:hAnsi="Papyrus"/>
          <w:sz w:val="22"/>
          <w:szCs w:val="22"/>
        </w:rPr>
        <w:t>ceiling fan with canvas blades</w:t>
      </w:r>
      <w:r w:rsidR="00C32387" w:rsidRPr="004D24F0">
        <w:rPr>
          <w:rFonts w:ascii="Papyrus" w:hAnsi="Papyrus"/>
          <w:sz w:val="22"/>
          <w:szCs w:val="22"/>
        </w:rPr>
        <w:t xml:space="preserve"> hangs from the new ceiling medallion</w:t>
      </w:r>
      <w:r w:rsidR="00481ECB" w:rsidRPr="004D24F0">
        <w:rPr>
          <w:rFonts w:ascii="Papyrus" w:hAnsi="Papyrus"/>
          <w:sz w:val="22"/>
          <w:szCs w:val="22"/>
        </w:rPr>
        <w:t>.</w:t>
      </w:r>
    </w:p>
    <w:p w14:paraId="0241D3F2" w14:textId="77777777" w:rsidR="00481ECB" w:rsidRPr="004D24F0" w:rsidRDefault="00481ECB" w:rsidP="004D24F0">
      <w:pPr>
        <w:pStyle w:val="ListParagraph"/>
        <w:numPr>
          <w:ilvl w:val="0"/>
          <w:numId w:val="13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The new dining room centers around the new </w:t>
      </w:r>
      <w:r w:rsidR="002F7AF3" w:rsidRPr="004D24F0">
        <w:rPr>
          <w:rFonts w:ascii="Papyrus" w:hAnsi="Papyrus"/>
          <w:sz w:val="22"/>
          <w:szCs w:val="22"/>
        </w:rPr>
        <w:t xml:space="preserve">ORB </w:t>
      </w:r>
      <w:r w:rsidRPr="004D24F0">
        <w:rPr>
          <w:rFonts w:ascii="Papyrus" w:hAnsi="Papyrus"/>
          <w:sz w:val="22"/>
          <w:szCs w:val="22"/>
        </w:rPr>
        <w:t>coastal chandelier</w:t>
      </w:r>
      <w:r w:rsidR="00C32387" w:rsidRPr="004D24F0">
        <w:rPr>
          <w:rFonts w:ascii="Papyrus" w:hAnsi="Papyrus"/>
          <w:sz w:val="22"/>
          <w:szCs w:val="22"/>
        </w:rPr>
        <w:t xml:space="preserve"> which hangs from the new detailed ceiling medallion</w:t>
      </w:r>
      <w:r w:rsidRPr="004D24F0">
        <w:rPr>
          <w:rFonts w:ascii="Papyrus" w:hAnsi="Papyrus"/>
          <w:sz w:val="22"/>
          <w:szCs w:val="22"/>
        </w:rPr>
        <w:t xml:space="preserve">.  </w:t>
      </w:r>
    </w:p>
    <w:p w14:paraId="326CA476" w14:textId="77777777" w:rsidR="00481ECB" w:rsidRPr="004D24F0" w:rsidRDefault="00481ECB" w:rsidP="004D24F0">
      <w:pPr>
        <w:pStyle w:val="ListParagraph"/>
        <w:numPr>
          <w:ilvl w:val="0"/>
          <w:numId w:val="13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Depth is added to the rooms with arched </w:t>
      </w:r>
      <w:r w:rsidR="003D7262" w:rsidRPr="004D24F0">
        <w:rPr>
          <w:rFonts w:ascii="Papyrus" w:hAnsi="Papyrus"/>
          <w:sz w:val="22"/>
          <w:szCs w:val="22"/>
        </w:rPr>
        <w:t xml:space="preserve">terracotta </w:t>
      </w:r>
      <w:r w:rsidRPr="004D24F0">
        <w:rPr>
          <w:rFonts w:ascii="Papyrus" w:hAnsi="Papyrus"/>
          <w:sz w:val="22"/>
          <w:szCs w:val="22"/>
        </w:rPr>
        <w:t xml:space="preserve">painted details on the </w:t>
      </w:r>
      <w:r w:rsidR="003D7262" w:rsidRPr="004D24F0">
        <w:rPr>
          <w:rFonts w:ascii="Papyrus" w:hAnsi="Papyrus"/>
          <w:sz w:val="22"/>
          <w:szCs w:val="22"/>
        </w:rPr>
        <w:t xml:space="preserve">outside </w:t>
      </w:r>
      <w:r w:rsidRPr="004D24F0">
        <w:rPr>
          <w:rFonts w:ascii="Papyrus" w:hAnsi="Papyrus"/>
          <w:sz w:val="22"/>
          <w:szCs w:val="22"/>
        </w:rPr>
        <w:t>wall</w:t>
      </w:r>
      <w:r w:rsidR="003D7262" w:rsidRPr="004D24F0">
        <w:rPr>
          <w:rFonts w:ascii="Papyrus" w:hAnsi="Papyrus"/>
          <w:sz w:val="22"/>
          <w:szCs w:val="22"/>
        </w:rPr>
        <w:t>s beyond</w:t>
      </w:r>
      <w:r w:rsidRPr="004D24F0">
        <w:rPr>
          <w:rFonts w:ascii="Papyrus" w:hAnsi="Papyrus"/>
          <w:sz w:val="22"/>
          <w:szCs w:val="22"/>
        </w:rPr>
        <w:t>.</w:t>
      </w:r>
    </w:p>
    <w:p w14:paraId="0CEE0988" w14:textId="77777777" w:rsidR="00481ECB" w:rsidRPr="005672E0" w:rsidRDefault="00481ECB" w:rsidP="00085265">
      <w:pPr>
        <w:rPr>
          <w:rFonts w:ascii="Papyrus" w:hAnsi="Papyrus"/>
          <w:sz w:val="22"/>
          <w:szCs w:val="22"/>
        </w:rPr>
      </w:pPr>
    </w:p>
    <w:p w14:paraId="22F0558A" w14:textId="77777777" w:rsidR="003D7262" w:rsidRPr="005672E0" w:rsidRDefault="003D7262" w:rsidP="003D7262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Stairwell</w:t>
      </w:r>
    </w:p>
    <w:p w14:paraId="790E4C45" w14:textId="77777777" w:rsidR="003D7262" w:rsidRPr="004D24F0" w:rsidRDefault="003D7262" w:rsidP="004D24F0">
      <w:pPr>
        <w:pStyle w:val="ListParagraph"/>
        <w:numPr>
          <w:ilvl w:val="0"/>
          <w:numId w:val="15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stairwell has been re-finished in Unique Environments signature ‘</w:t>
      </w:r>
      <w:r w:rsidRPr="004D24F0">
        <w:rPr>
          <w:rFonts w:ascii="Papyrus" w:hAnsi="Papyrus"/>
          <w:smallCaps/>
          <w:sz w:val="22"/>
          <w:szCs w:val="22"/>
        </w:rPr>
        <w:t>Driftwood’</w:t>
      </w:r>
      <w:r w:rsidRPr="004D24F0">
        <w:rPr>
          <w:rFonts w:ascii="Papyrus" w:hAnsi="Papyrus"/>
          <w:sz w:val="22"/>
          <w:szCs w:val="22"/>
        </w:rPr>
        <w:t xml:space="preserve"> finish.</w:t>
      </w:r>
    </w:p>
    <w:p w14:paraId="3490FBA9" w14:textId="77777777" w:rsidR="003D7262" w:rsidRPr="004D24F0" w:rsidRDefault="003D7262" w:rsidP="004D24F0">
      <w:pPr>
        <w:pStyle w:val="ListParagraph"/>
        <w:numPr>
          <w:ilvl w:val="0"/>
          <w:numId w:val="15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Tailored contemporary carpeting adds quiet and warmth.</w:t>
      </w:r>
    </w:p>
    <w:p w14:paraId="39136154" w14:textId="77777777" w:rsidR="003D7262" w:rsidRPr="004D24F0" w:rsidRDefault="003D7262" w:rsidP="004D24F0">
      <w:pPr>
        <w:pStyle w:val="ListParagraph"/>
        <w:numPr>
          <w:ilvl w:val="0"/>
          <w:numId w:val="15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half-round chair rail and wainscot de</w:t>
      </w:r>
      <w:r w:rsidR="007D7C8B" w:rsidRPr="004D24F0">
        <w:rPr>
          <w:rFonts w:ascii="Papyrus" w:hAnsi="Papyrus"/>
          <w:sz w:val="22"/>
          <w:szCs w:val="22"/>
        </w:rPr>
        <w:t>tail mirrors the adjacent stone-</w:t>
      </w:r>
      <w:r w:rsidRPr="004D24F0">
        <w:rPr>
          <w:rFonts w:ascii="Papyrus" w:hAnsi="Papyrus"/>
          <w:sz w:val="22"/>
          <w:szCs w:val="22"/>
        </w:rPr>
        <w:t>capped partition walls and balcony guardrail walls.</w:t>
      </w:r>
    </w:p>
    <w:p w14:paraId="3789B2AD" w14:textId="77777777" w:rsidR="003D7262" w:rsidRPr="004D24F0" w:rsidRDefault="003D7262" w:rsidP="004D24F0">
      <w:pPr>
        <w:pStyle w:val="ListParagraph"/>
        <w:numPr>
          <w:ilvl w:val="0"/>
          <w:numId w:val="15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Painted details encompass the arched window</w:t>
      </w:r>
      <w:r w:rsidR="007D7C8B" w:rsidRPr="004D24F0">
        <w:rPr>
          <w:rFonts w:ascii="Papyrus" w:hAnsi="Papyrus"/>
          <w:sz w:val="22"/>
          <w:szCs w:val="22"/>
        </w:rPr>
        <w:t>.</w:t>
      </w:r>
    </w:p>
    <w:p w14:paraId="3898648D" w14:textId="77777777" w:rsidR="003D7262" w:rsidRPr="004D24F0" w:rsidRDefault="003D7262" w:rsidP="004D24F0">
      <w:pPr>
        <w:pStyle w:val="ListParagraph"/>
        <w:numPr>
          <w:ilvl w:val="0"/>
          <w:numId w:val="15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The </w:t>
      </w:r>
      <w:r w:rsidR="00C32387" w:rsidRPr="004D24F0">
        <w:rPr>
          <w:rFonts w:ascii="Papyrus" w:hAnsi="Papyrus"/>
          <w:sz w:val="22"/>
          <w:szCs w:val="22"/>
        </w:rPr>
        <w:t xml:space="preserve">new large contemporary </w:t>
      </w:r>
      <w:r w:rsidR="002F7AF3" w:rsidRPr="004D24F0">
        <w:rPr>
          <w:rFonts w:ascii="Papyrus" w:hAnsi="Papyrus"/>
          <w:sz w:val="22"/>
          <w:szCs w:val="22"/>
        </w:rPr>
        <w:t xml:space="preserve">ORB </w:t>
      </w:r>
      <w:r w:rsidR="007D7C8B" w:rsidRPr="004D24F0">
        <w:rPr>
          <w:rFonts w:ascii="Papyrus" w:hAnsi="Papyrus"/>
          <w:sz w:val="22"/>
          <w:szCs w:val="22"/>
        </w:rPr>
        <w:t>ceiling penda</w:t>
      </w:r>
      <w:r w:rsidR="00C32387" w:rsidRPr="004D24F0">
        <w:rPr>
          <w:rFonts w:ascii="Papyrus" w:hAnsi="Papyrus"/>
          <w:sz w:val="22"/>
          <w:szCs w:val="22"/>
        </w:rPr>
        <w:t xml:space="preserve">nt hangs </w:t>
      </w:r>
      <w:r w:rsidR="007D7C8B" w:rsidRPr="004D24F0">
        <w:rPr>
          <w:rFonts w:ascii="Papyrus" w:hAnsi="Papyrus"/>
          <w:sz w:val="22"/>
          <w:szCs w:val="22"/>
        </w:rPr>
        <w:t xml:space="preserve">from the new ceiling medallion; </w:t>
      </w:r>
      <w:r w:rsidR="00C32387" w:rsidRPr="004D24F0">
        <w:rPr>
          <w:rFonts w:ascii="Papyrus" w:hAnsi="Papyrus"/>
          <w:sz w:val="22"/>
          <w:szCs w:val="22"/>
        </w:rPr>
        <w:t>and has been moved to the center of the stairwell.</w:t>
      </w:r>
    </w:p>
    <w:p w14:paraId="4956368F" w14:textId="77777777" w:rsidR="00C32387" w:rsidRDefault="00C32387" w:rsidP="003D7262">
      <w:pPr>
        <w:rPr>
          <w:rFonts w:ascii="Papyrus" w:hAnsi="Papyrus"/>
          <w:sz w:val="22"/>
          <w:szCs w:val="22"/>
        </w:rPr>
      </w:pPr>
    </w:p>
    <w:p w14:paraId="0B77F4C7" w14:textId="77777777" w:rsidR="005824D8" w:rsidRDefault="005824D8" w:rsidP="003D7262">
      <w:pPr>
        <w:rPr>
          <w:rFonts w:ascii="Papyrus" w:hAnsi="Papyrus"/>
          <w:sz w:val="22"/>
          <w:szCs w:val="22"/>
        </w:rPr>
      </w:pPr>
    </w:p>
    <w:p w14:paraId="13F62E31" w14:textId="77777777" w:rsidR="005824D8" w:rsidRDefault="005824D8" w:rsidP="003D7262">
      <w:pPr>
        <w:rPr>
          <w:rFonts w:ascii="Papyrus" w:hAnsi="Papyrus"/>
          <w:sz w:val="22"/>
          <w:szCs w:val="22"/>
        </w:rPr>
      </w:pPr>
    </w:p>
    <w:p w14:paraId="6656D49B" w14:textId="77777777" w:rsidR="005824D8" w:rsidRDefault="005824D8" w:rsidP="003D7262">
      <w:pPr>
        <w:rPr>
          <w:rFonts w:ascii="Papyrus" w:hAnsi="Papyrus"/>
          <w:sz w:val="22"/>
          <w:szCs w:val="22"/>
        </w:rPr>
      </w:pPr>
    </w:p>
    <w:p w14:paraId="2C27311A" w14:textId="77777777" w:rsidR="005824D8" w:rsidRPr="005824D8" w:rsidRDefault="005824D8" w:rsidP="005824D8">
      <w:pPr>
        <w:jc w:val="center"/>
        <w:rPr>
          <w:rFonts w:ascii="Upstairs" w:hAnsi="Upstairs" w:hint="eastAsia"/>
          <w:smallCaps/>
          <w:sz w:val="22"/>
          <w:szCs w:val="22"/>
        </w:rPr>
      </w:pPr>
      <w:r>
        <w:rPr>
          <w:rFonts w:ascii="Papyrus" w:hAnsi="Papyrus"/>
          <w:smallCaps/>
          <w:sz w:val="22"/>
          <w:szCs w:val="22"/>
        </w:rPr>
        <w:t>Upstairs</w:t>
      </w:r>
    </w:p>
    <w:p w14:paraId="76937068" w14:textId="77777777" w:rsidR="00C32387" w:rsidRPr="005672E0" w:rsidRDefault="00C32387" w:rsidP="00C32387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Master Bedroom &amp; Bath</w:t>
      </w:r>
    </w:p>
    <w:p w14:paraId="114C4E4E" w14:textId="77777777" w:rsidR="00C32387" w:rsidRPr="004D24F0" w:rsidRDefault="00C32387" w:rsidP="004D24F0">
      <w:pPr>
        <w:pStyle w:val="ListParagraph"/>
        <w:numPr>
          <w:ilvl w:val="0"/>
          <w:numId w:val="17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Master bathroom has an entirely new fresh look.  The wrapping mirrors have been removed.  New contemporary mirror, lighting fixtures</w:t>
      </w:r>
      <w:r w:rsidR="007D7C8B" w:rsidRPr="004D24F0">
        <w:rPr>
          <w:rFonts w:ascii="Papyrus" w:hAnsi="Papyrus"/>
          <w:sz w:val="22"/>
          <w:szCs w:val="22"/>
        </w:rPr>
        <w:t>,</w:t>
      </w:r>
      <w:r w:rsidRPr="004D24F0">
        <w:rPr>
          <w:rFonts w:ascii="Papyrus" w:hAnsi="Papyrus"/>
          <w:sz w:val="22"/>
          <w:szCs w:val="22"/>
        </w:rPr>
        <w:t xml:space="preserve"> and plumbing fixtures have been installed.</w:t>
      </w:r>
    </w:p>
    <w:p w14:paraId="3764B804" w14:textId="77777777" w:rsidR="00C32387" w:rsidRPr="004D24F0" w:rsidRDefault="00C32387" w:rsidP="004D24F0">
      <w:pPr>
        <w:pStyle w:val="ListParagraph"/>
        <w:numPr>
          <w:ilvl w:val="0"/>
          <w:numId w:val="17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steam shower has been compl</w:t>
      </w:r>
      <w:r w:rsidR="007D7C8B" w:rsidRPr="004D24F0">
        <w:rPr>
          <w:rFonts w:ascii="Papyrus" w:hAnsi="Papyrus"/>
          <w:sz w:val="22"/>
          <w:szCs w:val="22"/>
        </w:rPr>
        <w:t xml:space="preserve">etely re-furbished with a </w:t>
      </w:r>
      <w:r w:rsidRPr="004D24F0">
        <w:rPr>
          <w:rFonts w:ascii="Papyrus" w:hAnsi="Papyrus"/>
          <w:sz w:val="22"/>
          <w:szCs w:val="22"/>
        </w:rPr>
        <w:t>new steam unit, and new and re-plated</w:t>
      </w:r>
      <w:r w:rsidR="002F7AF3" w:rsidRPr="004D24F0">
        <w:rPr>
          <w:rFonts w:ascii="Papyrus" w:hAnsi="Papyrus"/>
          <w:sz w:val="22"/>
          <w:szCs w:val="22"/>
        </w:rPr>
        <w:t xml:space="preserve"> ORB</w:t>
      </w:r>
      <w:r w:rsidRPr="004D24F0">
        <w:rPr>
          <w:rFonts w:ascii="Papyrus" w:hAnsi="Papyrus"/>
          <w:sz w:val="22"/>
          <w:szCs w:val="22"/>
        </w:rPr>
        <w:t xml:space="preserve"> fixtures, as well as new glass enclosure and glass steam entry door.</w:t>
      </w:r>
    </w:p>
    <w:p w14:paraId="2DF43557" w14:textId="77777777" w:rsidR="00C32387" w:rsidRPr="004D24F0" w:rsidRDefault="00C32387" w:rsidP="004D24F0">
      <w:pPr>
        <w:pStyle w:val="ListParagraph"/>
        <w:numPr>
          <w:ilvl w:val="0"/>
          <w:numId w:val="17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The dated </w:t>
      </w:r>
      <w:r w:rsidR="00894A45" w:rsidRPr="004D24F0">
        <w:rPr>
          <w:rFonts w:ascii="Papyrus" w:hAnsi="Papyrus"/>
          <w:sz w:val="22"/>
          <w:szCs w:val="22"/>
        </w:rPr>
        <w:t>double handle control valves have been replaced with ne</w:t>
      </w:r>
      <w:r w:rsidRPr="004D24F0">
        <w:rPr>
          <w:rFonts w:ascii="Papyrus" w:hAnsi="Papyrus"/>
          <w:sz w:val="22"/>
          <w:szCs w:val="22"/>
        </w:rPr>
        <w:t xml:space="preserve">w </w:t>
      </w:r>
      <w:r w:rsidR="00894A45" w:rsidRPr="004D24F0">
        <w:rPr>
          <w:rFonts w:ascii="Papyrus" w:hAnsi="Papyrus"/>
          <w:sz w:val="22"/>
          <w:szCs w:val="22"/>
        </w:rPr>
        <w:t xml:space="preserve">single handle </w:t>
      </w:r>
      <w:r w:rsidR="002F7AF3" w:rsidRPr="004D24F0">
        <w:rPr>
          <w:rFonts w:ascii="Papyrus" w:hAnsi="Papyrus"/>
          <w:sz w:val="22"/>
          <w:szCs w:val="22"/>
        </w:rPr>
        <w:t xml:space="preserve">ORB </w:t>
      </w:r>
      <w:r w:rsidRPr="004D24F0">
        <w:rPr>
          <w:rFonts w:ascii="Papyrus" w:hAnsi="Papyrus"/>
          <w:sz w:val="22"/>
          <w:szCs w:val="22"/>
        </w:rPr>
        <w:t>show</w:t>
      </w:r>
      <w:r w:rsidR="00894A45" w:rsidRPr="004D24F0">
        <w:rPr>
          <w:rFonts w:ascii="Papyrus" w:hAnsi="Papyrus"/>
          <w:sz w:val="22"/>
          <w:szCs w:val="22"/>
        </w:rPr>
        <w:t>er valves and fixtures</w:t>
      </w:r>
      <w:r w:rsidRPr="004D24F0">
        <w:rPr>
          <w:rFonts w:ascii="Papyrus" w:hAnsi="Papyrus"/>
          <w:sz w:val="22"/>
          <w:szCs w:val="22"/>
        </w:rPr>
        <w:t>.</w:t>
      </w:r>
    </w:p>
    <w:p w14:paraId="0CAF13D0" w14:textId="77777777" w:rsidR="00C32387" w:rsidRPr="004D24F0" w:rsidRDefault="00C32387" w:rsidP="004D24F0">
      <w:pPr>
        <w:pStyle w:val="ListParagraph"/>
        <w:numPr>
          <w:ilvl w:val="0"/>
          <w:numId w:val="17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A brand new soaking tub with new </w:t>
      </w:r>
      <w:r w:rsidR="002F7AF3" w:rsidRPr="004D24F0">
        <w:rPr>
          <w:rFonts w:ascii="Papyrus" w:hAnsi="Papyrus"/>
          <w:sz w:val="22"/>
          <w:szCs w:val="22"/>
        </w:rPr>
        <w:t xml:space="preserve">ORB </w:t>
      </w:r>
      <w:r w:rsidRPr="004D24F0">
        <w:rPr>
          <w:rFonts w:ascii="Papyrus" w:hAnsi="Papyrus"/>
          <w:sz w:val="22"/>
          <w:szCs w:val="22"/>
        </w:rPr>
        <w:t>roman tub valve &amp; fixture has been installed.</w:t>
      </w:r>
    </w:p>
    <w:p w14:paraId="3397D7CC" w14:textId="77777777" w:rsidR="00C32387" w:rsidRPr="004D24F0" w:rsidRDefault="00C32387" w:rsidP="004D24F0">
      <w:pPr>
        <w:pStyle w:val="ListParagraph"/>
        <w:numPr>
          <w:ilvl w:val="0"/>
          <w:numId w:val="17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lastRenderedPageBreak/>
        <w:t>A new ‘clerestory’ detail has been added at the top of the bathtub niche to hid</w:t>
      </w:r>
      <w:r w:rsidR="004D24F0" w:rsidRPr="004D24F0">
        <w:rPr>
          <w:rFonts w:ascii="Papyrus" w:hAnsi="Papyrus"/>
          <w:sz w:val="22"/>
          <w:szCs w:val="22"/>
        </w:rPr>
        <w:t>e</w:t>
      </w:r>
      <w:r w:rsidRPr="004D24F0">
        <w:rPr>
          <w:rFonts w:ascii="Papyrus" w:hAnsi="Papyrus"/>
          <w:sz w:val="22"/>
          <w:szCs w:val="22"/>
        </w:rPr>
        <w:t xml:space="preserve"> the access panel to the steam unit above the shower.</w:t>
      </w:r>
    </w:p>
    <w:p w14:paraId="633E80A7" w14:textId="77777777" w:rsidR="00894A45" w:rsidRPr="004D24F0" w:rsidRDefault="00894A45" w:rsidP="004D24F0">
      <w:pPr>
        <w:pStyle w:val="ListParagraph"/>
        <w:numPr>
          <w:ilvl w:val="0"/>
          <w:numId w:val="17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dated bidet has been removed and a GFI receptacle has been added behind the toilet</w:t>
      </w:r>
      <w:r w:rsidR="002F7AF3" w:rsidRPr="004D24F0">
        <w:rPr>
          <w:rFonts w:ascii="Papyrus" w:hAnsi="Papyrus"/>
          <w:sz w:val="22"/>
          <w:szCs w:val="22"/>
        </w:rPr>
        <w:t xml:space="preserve"> for future Washlet</w:t>
      </w:r>
      <w:r w:rsidR="002F7AF3" w:rsidRPr="004D24F0">
        <w:rPr>
          <w:rFonts w:ascii="Papyrus" w:hAnsi="Papyrus"/>
          <w:sz w:val="22"/>
          <w:szCs w:val="22"/>
          <w:vertAlign w:val="superscript"/>
        </w:rPr>
        <w:t>®</w:t>
      </w:r>
      <w:r w:rsidR="002F7AF3" w:rsidRPr="004D24F0">
        <w:rPr>
          <w:rFonts w:ascii="Papyrus" w:hAnsi="Papyrus"/>
          <w:sz w:val="22"/>
          <w:szCs w:val="22"/>
        </w:rPr>
        <w:t xml:space="preserve"> bidet toilet seat installation</w:t>
      </w:r>
      <w:r w:rsidRPr="004D24F0">
        <w:rPr>
          <w:rFonts w:ascii="Papyrus" w:hAnsi="Papyrus"/>
          <w:sz w:val="22"/>
          <w:szCs w:val="22"/>
        </w:rPr>
        <w:t>.</w:t>
      </w:r>
    </w:p>
    <w:p w14:paraId="6FDA74CF" w14:textId="77777777" w:rsidR="00894A45" w:rsidRPr="004D24F0" w:rsidRDefault="00894A45" w:rsidP="004D24F0">
      <w:pPr>
        <w:pStyle w:val="ListParagraph"/>
        <w:numPr>
          <w:ilvl w:val="0"/>
          <w:numId w:val="17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cabinets have been re-finished in a color compatible with the existing marble.</w:t>
      </w:r>
    </w:p>
    <w:p w14:paraId="2AC029DA" w14:textId="77777777" w:rsidR="00894A45" w:rsidRPr="004D24F0" w:rsidRDefault="00894A45" w:rsidP="004D24F0">
      <w:pPr>
        <w:pStyle w:val="ListParagraph"/>
        <w:numPr>
          <w:ilvl w:val="0"/>
          <w:numId w:val="17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master balcony has been re-surfaced in an appropriate color &amp; non-slip finish.</w:t>
      </w:r>
    </w:p>
    <w:p w14:paraId="29126564" w14:textId="77777777" w:rsidR="00894A45" w:rsidRPr="005672E0" w:rsidRDefault="00894A45" w:rsidP="00C32387">
      <w:pPr>
        <w:rPr>
          <w:rFonts w:ascii="Papyrus" w:hAnsi="Papyrus"/>
          <w:sz w:val="22"/>
          <w:szCs w:val="22"/>
        </w:rPr>
      </w:pPr>
    </w:p>
    <w:p w14:paraId="41C874F6" w14:textId="77777777" w:rsidR="00894A45" w:rsidRPr="005672E0" w:rsidRDefault="00894A45" w:rsidP="00894A45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Hall Bath</w:t>
      </w:r>
    </w:p>
    <w:p w14:paraId="423BCDB8" w14:textId="77777777" w:rsidR="00894A45" w:rsidRPr="004D24F0" w:rsidRDefault="00AC4187" w:rsidP="004D24F0">
      <w:pPr>
        <w:pStyle w:val="ListParagraph"/>
        <w:numPr>
          <w:ilvl w:val="0"/>
          <w:numId w:val="19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 xml:space="preserve">The dated double handle control valves have been replaced with new single handle </w:t>
      </w:r>
      <w:r w:rsidR="002F7AF3" w:rsidRPr="004D24F0">
        <w:rPr>
          <w:rFonts w:ascii="Papyrus" w:hAnsi="Papyrus"/>
          <w:sz w:val="22"/>
          <w:szCs w:val="22"/>
        </w:rPr>
        <w:t xml:space="preserve">ORB </w:t>
      </w:r>
      <w:r w:rsidRPr="004D24F0">
        <w:rPr>
          <w:rFonts w:ascii="Papyrus" w:hAnsi="Papyrus"/>
          <w:sz w:val="22"/>
          <w:szCs w:val="22"/>
        </w:rPr>
        <w:t>shower valves and fixtures.</w:t>
      </w:r>
    </w:p>
    <w:p w14:paraId="0B4FE935" w14:textId="77777777" w:rsidR="00AC4187" w:rsidRPr="004D24F0" w:rsidRDefault="00AC4187" w:rsidP="004D24F0">
      <w:pPr>
        <w:pStyle w:val="ListParagraph"/>
        <w:numPr>
          <w:ilvl w:val="0"/>
          <w:numId w:val="19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old mirrors have been replaced with decorative</w:t>
      </w:r>
      <w:r w:rsidR="002F7AF3" w:rsidRPr="004D24F0">
        <w:rPr>
          <w:rFonts w:ascii="Papyrus" w:hAnsi="Papyrus"/>
          <w:sz w:val="22"/>
          <w:szCs w:val="22"/>
        </w:rPr>
        <w:t xml:space="preserve"> &amp; fun</w:t>
      </w:r>
      <w:r w:rsidRPr="004D24F0">
        <w:rPr>
          <w:rFonts w:ascii="Papyrus" w:hAnsi="Papyrus"/>
          <w:sz w:val="22"/>
          <w:szCs w:val="22"/>
        </w:rPr>
        <w:t xml:space="preserve"> forged iron.</w:t>
      </w:r>
    </w:p>
    <w:p w14:paraId="13B2562C" w14:textId="77777777" w:rsidR="00AC4187" w:rsidRPr="004D24F0" w:rsidRDefault="00AC4187" w:rsidP="004D24F0">
      <w:pPr>
        <w:pStyle w:val="ListParagraph"/>
        <w:numPr>
          <w:ilvl w:val="0"/>
          <w:numId w:val="19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ORB plumbing &amp; electrical fixtures have been installed.</w:t>
      </w:r>
    </w:p>
    <w:p w14:paraId="3BA08723" w14:textId="77777777" w:rsidR="00AC4187" w:rsidRPr="004D24F0" w:rsidRDefault="00AC4187" w:rsidP="004D24F0">
      <w:pPr>
        <w:pStyle w:val="ListParagraph"/>
        <w:numPr>
          <w:ilvl w:val="0"/>
          <w:numId w:val="19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A chair rail has been add</w:t>
      </w:r>
      <w:r w:rsidR="002F7AF3" w:rsidRPr="004D24F0">
        <w:rPr>
          <w:rFonts w:ascii="Papyrus" w:hAnsi="Papyrus"/>
          <w:sz w:val="22"/>
          <w:szCs w:val="22"/>
        </w:rPr>
        <w:t>ed along with a wainscot detail adding structure to this new, bright, bathroom.</w:t>
      </w:r>
    </w:p>
    <w:p w14:paraId="186D298D" w14:textId="77777777" w:rsidR="002F7AF3" w:rsidRPr="004D24F0" w:rsidRDefault="002F7AF3" w:rsidP="004D24F0">
      <w:pPr>
        <w:pStyle w:val="ListParagraph"/>
        <w:numPr>
          <w:ilvl w:val="0"/>
          <w:numId w:val="19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Coastal themed ORB cabinet handles complete the transformation.</w:t>
      </w:r>
    </w:p>
    <w:p w14:paraId="2EDFC5EA" w14:textId="77777777" w:rsidR="002F7AF3" w:rsidRPr="005672E0" w:rsidRDefault="002F7AF3" w:rsidP="00894A45">
      <w:pPr>
        <w:rPr>
          <w:rFonts w:ascii="Papyrus" w:hAnsi="Papyrus"/>
          <w:sz w:val="22"/>
          <w:szCs w:val="22"/>
        </w:rPr>
      </w:pPr>
    </w:p>
    <w:p w14:paraId="59B8649E" w14:textId="77777777" w:rsidR="002F7AF3" w:rsidRPr="005672E0" w:rsidRDefault="002F7AF3" w:rsidP="002F7AF3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Corner Bedroom &amp; Bath</w:t>
      </w:r>
    </w:p>
    <w:p w14:paraId="11F8ED99" w14:textId="77777777" w:rsidR="002F7AF3" w:rsidRPr="004D24F0" w:rsidRDefault="002F7AF3" w:rsidP="004D24F0">
      <w:pPr>
        <w:pStyle w:val="ListParagraph"/>
        <w:numPr>
          <w:ilvl w:val="0"/>
          <w:numId w:val="21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dated double handle control valves have been replaced with new single handle ORB shower valves and fixtures.</w:t>
      </w:r>
    </w:p>
    <w:p w14:paraId="15BFC526" w14:textId="77777777" w:rsidR="002F7AF3" w:rsidRPr="004D24F0" w:rsidRDefault="002F7AF3" w:rsidP="004D24F0">
      <w:pPr>
        <w:pStyle w:val="ListParagraph"/>
        <w:numPr>
          <w:ilvl w:val="0"/>
          <w:numId w:val="10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old sheet glass wall mirror has been replaced with decorative &amp; fun wood framed mirror.</w:t>
      </w:r>
    </w:p>
    <w:p w14:paraId="78FB0FFA" w14:textId="77777777" w:rsidR="002F7AF3" w:rsidRPr="004D24F0" w:rsidRDefault="002F7AF3" w:rsidP="004D24F0">
      <w:pPr>
        <w:pStyle w:val="ListParagraph"/>
        <w:numPr>
          <w:ilvl w:val="0"/>
          <w:numId w:val="10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ORB plumbing &amp; electrical fixtures have been installed.</w:t>
      </w:r>
    </w:p>
    <w:p w14:paraId="52A0ED78" w14:textId="77777777" w:rsidR="002F7AF3" w:rsidRPr="004D24F0" w:rsidRDefault="002F7AF3" w:rsidP="004D24F0">
      <w:pPr>
        <w:pStyle w:val="ListParagraph"/>
        <w:numPr>
          <w:ilvl w:val="0"/>
          <w:numId w:val="10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Natural Mother-of-Pearl cabinet handles blend with the mirror details and keep the coastal feeling of this ocean-view home.</w:t>
      </w:r>
    </w:p>
    <w:p w14:paraId="02C2F3FB" w14:textId="77777777" w:rsidR="002F7AF3" w:rsidRPr="004D24F0" w:rsidRDefault="002F7AF3" w:rsidP="004D24F0">
      <w:pPr>
        <w:pStyle w:val="ListParagraph"/>
        <w:numPr>
          <w:ilvl w:val="0"/>
          <w:numId w:val="10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A new ceiling fan with a distressed driftwood finish now hangs from the center of the bedroom.</w:t>
      </w:r>
    </w:p>
    <w:p w14:paraId="0C16A06E" w14:textId="77777777" w:rsidR="005754E0" w:rsidRPr="005672E0" w:rsidRDefault="005754E0" w:rsidP="002F7AF3">
      <w:pPr>
        <w:rPr>
          <w:rFonts w:ascii="Papyrus" w:hAnsi="Papyrus"/>
          <w:sz w:val="22"/>
          <w:szCs w:val="22"/>
        </w:rPr>
      </w:pPr>
    </w:p>
    <w:p w14:paraId="5B1550F0" w14:textId="77777777" w:rsidR="005754E0" w:rsidRPr="005672E0" w:rsidRDefault="005754E0" w:rsidP="005754E0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Bedrooms</w:t>
      </w:r>
    </w:p>
    <w:p w14:paraId="5BCEE1C4" w14:textId="77777777" w:rsidR="005754E0" w:rsidRPr="004D24F0" w:rsidRDefault="005754E0" w:rsidP="004D24F0">
      <w:pPr>
        <w:pStyle w:val="ListParagraph"/>
        <w:numPr>
          <w:ilvl w:val="0"/>
          <w:numId w:val="23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bedrooms have new contemporary lighting fixtures, new carpeting, &amp; new baseboards</w:t>
      </w:r>
      <w:r w:rsidR="004D24F0" w:rsidRPr="004D24F0">
        <w:rPr>
          <w:rFonts w:ascii="Papyrus" w:hAnsi="Papyrus"/>
          <w:sz w:val="22"/>
          <w:szCs w:val="22"/>
        </w:rPr>
        <w:t xml:space="preserve"> and paint</w:t>
      </w:r>
      <w:r w:rsidRPr="004D24F0">
        <w:rPr>
          <w:rFonts w:ascii="Papyrus" w:hAnsi="Papyrus"/>
          <w:sz w:val="22"/>
          <w:szCs w:val="22"/>
        </w:rPr>
        <w:t>.</w:t>
      </w:r>
    </w:p>
    <w:p w14:paraId="2AB7FDE9" w14:textId="77777777" w:rsidR="005754E0" w:rsidRPr="005672E0" w:rsidRDefault="005754E0" w:rsidP="005754E0">
      <w:pPr>
        <w:rPr>
          <w:rFonts w:ascii="Papyrus" w:hAnsi="Papyrus"/>
          <w:sz w:val="22"/>
          <w:szCs w:val="22"/>
        </w:rPr>
      </w:pPr>
    </w:p>
    <w:p w14:paraId="6F94A816" w14:textId="77777777" w:rsidR="005754E0" w:rsidRPr="005672E0" w:rsidRDefault="005754E0" w:rsidP="005754E0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Laundry &amp; Hallway</w:t>
      </w:r>
    </w:p>
    <w:p w14:paraId="35014908" w14:textId="77777777" w:rsidR="005754E0" w:rsidRPr="004D24F0" w:rsidRDefault="005754E0" w:rsidP="004D24F0">
      <w:pPr>
        <w:pStyle w:val="ListParagraph"/>
        <w:numPr>
          <w:ilvl w:val="0"/>
          <w:numId w:val="2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Laundry Room cabinets have been refinis</w:t>
      </w:r>
      <w:r w:rsidR="004D24F0" w:rsidRPr="004D24F0">
        <w:rPr>
          <w:rFonts w:ascii="Papyrus" w:hAnsi="Papyrus"/>
          <w:sz w:val="22"/>
          <w:szCs w:val="22"/>
        </w:rPr>
        <w:t>hed &amp; new ORB ocean-</w:t>
      </w:r>
      <w:r w:rsidRPr="004D24F0">
        <w:rPr>
          <w:rFonts w:ascii="Papyrus" w:hAnsi="Papyrus"/>
          <w:sz w:val="22"/>
          <w:szCs w:val="22"/>
        </w:rPr>
        <w:t>themed cabinet handles installed.</w:t>
      </w:r>
    </w:p>
    <w:p w14:paraId="0D5B8742" w14:textId="77777777" w:rsidR="005754E0" w:rsidRPr="004D24F0" w:rsidRDefault="005754E0" w:rsidP="004D24F0">
      <w:pPr>
        <w:pStyle w:val="ListParagraph"/>
        <w:numPr>
          <w:ilvl w:val="0"/>
          <w:numId w:val="2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A new ORB plumbing fixture has been installed.</w:t>
      </w:r>
    </w:p>
    <w:p w14:paraId="0B60B02B" w14:textId="77777777" w:rsidR="005754E0" w:rsidRPr="004D24F0" w:rsidRDefault="005754E0" w:rsidP="004D24F0">
      <w:pPr>
        <w:pStyle w:val="ListParagraph"/>
        <w:numPr>
          <w:ilvl w:val="0"/>
          <w:numId w:val="24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hallway cabinets have been re-finished</w:t>
      </w:r>
      <w:r w:rsidR="004D24F0" w:rsidRPr="004D24F0">
        <w:rPr>
          <w:rFonts w:ascii="Papyrus" w:hAnsi="Papyrus"/>
          <w:sz w:val="22"/>
          <w:szCs w:val="22"/>
        </w:rPr>
        <w:t xml:space="preserve"> and ORB pulls installed</w:t>
      </w:r>
      <w:r w:rsidRPr="004D24F0">
        <w:rPr>
          <w:rFonts w:ascii="Papyrus" w:hAnsi="Papyrus"/>
          <w:sz w:val="22"/>
          <w:szCs w:val="22"/>
        </w:rPr>
        <w:t>.</w:t>
      </w:r>
    </w:p>
    <w:p w14:paraId="17531626" w14:textId="77777777" w:rsidR="005754E0" w:rsidRPr="005672E0" w:rsidRDefault="005754E0" w:rsidP="005754E0">
      <w:pPr>
        <w:rPr>
          <w:rFonts w:ascii="Papyrus" w:hAnsi="Papyrus"/>
          <w:sz w:val="22"/>
          <w:szCs w:val="22"/>
        </w:rPr>
      </w:pPr>
    </w:p>
    <w:p w14:paraId="69856FF1" w14:textId="77777777" w:rsidR="005754E0" w:rsidRPr="005672E0" w:rsidRDefault="005754E0" w:rsidP="005754E0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Garage</w:t>
      </w:r>
    </w:p>
    <w:p w14:paraId="3F245CF9" w14:textId="77777777" w:rsidR="005754E0" w:rsidRPr="004D24F0" w:rsidRDefault="004D24F0" w:rsidP="004D24F0">
      <w:pPr>
        <w:pStyle w:val="ListParagraph"/>
        <w:numPr>
          <w:ilvl w:val="0"/>
          <w:numId w:val="26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Central V</w:t>
      </w:r>
      <w:r w:rsidR="005754E0" w:rsidRPr="004D24F0">
        <w:rPr>
          <w:rFonts w:ascii="Papyrus" w:hAnsi="Papyrus"/>
          <w:sz w:val="22"/>
          <w:szCs w:val="22"/>
        </w:rPr>
        <w:t>acuum has been repaired and serviced.</w:t>
      </w:r>
    </w:p>
    <w:p w14:paraId="710F8FED" w14:textId="77777777" w:rsidR="005754E0" w:rsidRPr="004D24F0" w:rsidRDefault="005754E0" w:rsidP="004D24F0">
      <w:pPr>
        <w:pStyle w:val="ListParagraph"/>
        <w:numPr>
          <w:ilvl w:val="0"/>
          <w:numId w:val="26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FAU plenum has been double insulated in a reflective insulating wrap.</w:t>
      </w:r>
    </w:p>
    <w:p w14:paraId="7D115E45" w14:textId="77777777" w:rsidR="005754E0" w:rsidRPr="004D24F0" w:rsidRDefault="005754E0" w:rsidP="004D24F0">
      <w:pPr>
        <w:pStyle w:val="ListParagraph"/>
        <w:numPr>
          <w:ilvl w:val="0"/>
          <w:numId w:val="26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New commercial carpeting has been installed.</w:t>
      </w:r>
    </w:p>
    <w:p w14:paraId="1E5A81EB" w14:textId="77777777" w:rsidR="005754E0" w:rsidRPr="005672E0" w:rsidRDefault="005754E0" w:rsidP="005754E0">
      <w:pPr>
        <w:rPr>
          <w:rFonts w:ascii="Papyrus" w:hAnsi="Papyrus"/>
          <w:sz w:val="22"/>
          <w:szCs w:val="22"/>
        </w:rPr>
      </w:pPr>
    </w:p>
    <w:p w14:paraId="1136C9CC" w14:textId="77777777" w:rsidR="005754E0" w:rsidRPr="005672E0" w:rsidRDefault="005754E0" w:rsidP="005754E0">
      <w:pPr>
        <w:rPr>
          <w:rFonts w:ascii="Papyrus" w:hAnsi="Papyrus"/>
          <w:smallCaps/>
          <w:sz w:val="22"/>
          <w:szCs w:val="22"/>
        </w:rPr>
      </w:pPr>
      <w:r w:rsidRPr="005672E0">
        <w:rPr>
          <w:rFonts w:ascii="Papyrus" w:hAnsi="Papyrus"/>
          <w:smallCaps/>
          <w:sz w:val="22"/>
          <w:szCs w:val="22"/>
        </w:rPr>
        <w:t>Exterior</w:t>
      </w:r>
    </w:p>
    <w:p w14:paraId="7DE85E23" w14:textId="77777777" w:rsidR="005754E0" w:rsidRPr="004D24F0" w:rsidRDefault="005754E0" w:rsidP="004D24F0">
      <w:pPr>
        <w:pStyle w:val="ListParagraph"/>
        <w:numPr>
          <w:ilvl w:val="0"/>
          <w:numId w:val="28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t>The Iron railings have been repaired &amp; painted in a much more appropriate color.</w:t>
      </w:r>
    </w:p>
    <w:p w14:paraId="56706C69" w14:textId="77777777" w:rsidR="00176170" w:rsidRPr="004D24F0" w:rsidRDefault="005754E0" w:rsidP="004D24F0">
      <w:pPr>
        <w:pStyle w:val="ListParagraph"/>
        <w:numPr>
          <w:ilvl w:val="0"/>
          <w:numId w:val="28"/>
        </w:numPr>
        <w:rPr>
          <w:rFonts w:ascii="Papyrus" w:hAnsi="Papyrus"/>
          <w:sz w:val="22"/>
          <w:szCs w:val="22"/>
        </w:rPr>
      </w:pPr>
      <w:r w:rsidRPr="004D24F0">
        <w:rPr>
          <w:rFonts w:ascii="Papyrus" w:hAnsi="Papyrus"/>
          <w:sz w:val="22"/>
          <w:szCs w:val="22"/>
        </w:rPr>
        <w:lastRenderedPageBreak/>
        <w:t>The featureless back corridor, has been transformed into a welcoming useable patio space by the introduction of the terracotta wainscot detail &amp; arches, perfect for potted plants and a vignette patio bar stool set &amp; table outside the Dining Room, and a Potted trellis outside the Den.</w:t>
      </w:r>
    </w:p>
    <w:sectPr w:rsidR="00176170" w:rsidRPr="004D24F0" w:rsidSect="009369A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Upstair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1F8"/>
    <w:multiLevelType w:val="hybridMultilevel"/>
    <w:tmpl w:val="5A5E43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F6"/>
    <w:multiLevelType w:val="hybridMultilevel"/>
    <w:tmpl w:val="4F6EC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3F6"/>
    <w:multiLevelType w:val="hybridMultilevel"/>
    <w:tmpl w:val="E46A34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7518"/>
    <w:multiLevelType w:val="hybridMultilevel"/>
    <w:tmpl w:val="BACE1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2E93"/>
    <w:multiLevelType w:val="hybridMultilevel"/>
    <w:tmpl w:val="CDC82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6D4E"/>
    <w:multiLevelType w:val="hybridMultilevel"/>
    <w:tmpl w:val="143A6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D4AF5"/>
    <w:multiLevelType w:val="hybridMultilevel"/>
    <w:tmpl w:val="97FAF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9231B"/>
    <w:multiLevelType w:val="hybridMultilevel"/>
    <w:tmpl w:val="6C6E4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E64A2"/>
    <w:multiLevelType w:val="hybridMultilevel"/>
    <w:tmpl w:val="290AE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42B19"/>
    <w:multiLevelType w:val="hybridMultilevel"/>
    <w:tmpl w:val="2D52F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579A"/>
    <w:multiLevelType w:val="hybridMultilevel"/>
    <w:tmpl w:val="7DD6F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3650"/>
    <w:multiLevelType w:val="hybridMultilevel"/>
    <w:tmpl w:val="4F6EC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12CE"/>
    <w:multiLevelType w:val="hybridMultilevel"/>
    <w:tmpl w:val="575E43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B6090"/>
    <w:multiLevelType w:val="hybridMultilevel"/>
    <w:tmpl w:val="69B83F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7AD4"/>
    <w:multiLevelType w:val="hybridMultilevel"/>
    <w:tmpl w:val="E7F06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10F40"/>
    <w:multiLevelType w:val="hybridMultilevel"/>
    <w:tmpl w:val="0456D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97B79"/>
    <w:multiLevelType w:val="hybridMultilevel"/>
    <w:tmpl w:val="DEA86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D9C"/>
    <w:multiLevelType w:val="hybridMultilevel"/>
    <w:tmpl w:val="B5C6E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1873"/>
    <w:multiLevelType w:val="hybridMultilevel"/>
    <w:tmpl w:val="4F20F5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32261"/>
    <w:multiLevelType w:val="hybridMultilevel"/>
    <w:tmpl w:val="E4506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33D89"/>
    <w:multiLevelType w:val="hybridMultilevel"/>
    <w:tmpl w:val="EB1884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F5F12"/>
    <w:multiLevelType w:val="hybridMultilevel"/>
    <w:tmpl w:val="DAAA3E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D2325"/>
    <w:multiLevelType w:val="hybridMultilevel"/>
    <w:tmpl w:val="DDD607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16DBB"/>
    <w:multiLevelType w:val="hybridMultilevel"/>
    <w:tmpl w:val="B1E04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2289"/>
    <w:multiLevelType w:val="hybridMultilevel"/>
    <w:tmpl w:val="E098C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16106"/>
    <w:multiLevelType w:val="hybridMultilevel"/>
    <w:tmpl w:val="B77A7C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14E43"/>
    <w:multiLevelType w:val="hybridMultilevel"/>
    <w:tmpl w:val="AB100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60B7A"/>
    <w:multiLevelType w:val="hybridMultilevel"/>
    <w:tmpl w:val="8A0A2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23"/>
  </w:num>
  <w:num w:numId="7">
    <w:abstractNumId w:val="22"/>
  </w:num>
  <w:num w:numId="8">
    <w:abstractNumId w:val="7"/>
  </w:num>
  <w:num w:numId="9">
    <w:abstractNumId w:val="21"/>
  </w:num>
  <w:num w:numId="10">
    <w:abstractNumId w:val="5"/>
  </w:num>
  <w:num w:numId="11">
    <w:abstractNumId w:val="19"/>
  </w:num>
  <w:num w:numId="12">
    <w:abstractNumId w:val="17"/>
  </w:num>
  <w:num w:numId="13">
    <w:abstractNumId w:val="15"/>
  </w:num>
  <w:num w:numId="14">
    <w:abstractNumId w:val="9"/>
  </w:num>
  <w:num w:numId="15">
    <w:abstractNumId w:val="24"/>
  </w:num>
  <w:num w:numId="16">
    <w:abstractNumId w:val="20"/>
  </w:num>
  <w:num w:numId="17">
    <w:abstractNumId w:val="8"/>
  </w:num>
  <w:num w:numId="18">
    <w:abstractNumId w:val="25"/>
  </w:num>
  <w:num w:numId="19">
    <w:abstractNumId w:val="3"/>
  </w:num>
  <w:num w:numId="20">
    <w:abstractNumId w:val="18"/>
  </w:num>
  <w:num w:numId="21">
    <w:abstractNumId w:val="11"/>
  </w:num>
  <w:num w:numId="22">
    <w:abstractNumId w:val="13"/>
  </w:num>
  <w:num w:numId="23">
    <w:abstractNumId w:val="26"/>
  </w:num>
  <w:num w:numId="24">
    <w:abstractNumId w:val="16"/>
  </w:num>
  <w:num w:numId="25">
    <w:abstractNumId w:val="2"/>
  </w:num>
  <w:num w:numId="26">
    <w:abstractNumId w:val="27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2"/>
    <w:rsid w:val="00085265"/>
    <w:rsid w:val="001619A2"/>
    <w:rsid w:val="00176170"/>
    <w:rsid w:val="001D6A22"/>
    <w:rsid w:val="002C5BD6"/>
    <w:rsid w:val="002F7AF3"/>
    <w:rsid w:val="003A58BF"/>
    <w:rsid w:val="003D7262"/>
    <w:rsid w:val="00481ECB"/>
    <w:rsid w:val="004D24F0"/>
    <w:rsid w:val="005672E0"/>
    <w:rsid w:val="005754E0"/>
    <w:rsid w:val="005824D8"/>
    <w:rsid w:val="00600977"/>
    <w:rsid w:val="00680E3C"/>
    <w:rsid w:val="007708B1"/>
    <w:rsid w:val="007D7C8B"/>
    <w:rsid w:val="00894A45"/>
    <w:rsid w:val="009369AF"/>
    <w:rsid w:val="00AC4187"/>
    <w:rsid w:val="00B65188"/>
    <w:rsid w:val="00C32387"/>
    <w:rsid w:val="00D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A205CF"/>
  <w14:defaultImageDpi w14:val="300"/>
  <w15:docId w15:val="{5EF534A3-BAB0-49EC-85C4-E619784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Abramowitz</dc:creator>
  <cp:keywords/>
  <dc:description/>
  <cp:lastModifiedBy>wenxing zhang</cp:lastModifiedBy>
  <cp:revision>4</cp:revision>
  <dcterms:created xsi:type="dcterms:W3CDTF">2018-06-10T20:45:00Z</dcterms:created>
  <dcterms:modified xsi:type="dcterms:W3CDTF">2018-06-12T04:26:00Z</dcterms:modified>
</cp:coreProperties>
</file>