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92010" w14:textId="77777777" w:rsidR="008D0293" w:rsidRDefault="008D0293"/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1820"/>
        <w:gridCol w:w="1243"/>
        <w:gridCol w:w="2041"/>
        <w:gridCol w:w="1256"/>
        <w:gridCol w:w="2048"/>
        <w:gridCol w:w="2477"/>
      </w:tblGrid>
      <w:tr w:rsidR="008D0293" w:rsidRPr="008D0293" w14:paraId="39AAD396" w14:textId="43D91F95" w:rsidTr="008D0293">
        <w:trPr>
          <w:tblHeader/>
        </w:trPr>
        <w:tc>
          <w:tcPr>
            <w:tcW w:w="1820" w:type="dxa"/>
            <w:vAlign w:val="center"/>
          </w:tcPr>
          <w:p w14:paraId="559255A6" w14:textId="77777777" w:rsidR="008D0293" w:rsidRDefault="008D0293" w:rsidP="008865A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E786861" w14:textId="0C5FE2F4" w:rsidR="004232C6" w:rsidRDefault="004232C6" w:rsidP="008865A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0293">
              <w:rPr>
                <w:rFonts w:ascii="Times New Roman" w:hAnsi="Times New Roman" w:cs="Times New Roman"/>
                <w:b/>
                <w:bCs/>
              </w:rPr>
              <w:t>Improvement / Repair</w:t>
            </w:r>
          </w:p>
          <w:p w14:paraId="51BDBAF2" w14:textId="084250AA" w:rsidR="008D0293" w:rsidRPr="008D0293" w:rsidRDefault="008D0293" w:rsidP="008865A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43" w:type="dxa"/>
            <w:vAlign w:val="center"/>
          </w:tcPr>
          <w:p w14:paraId="76B9A470" w14:textId="66C56755" w:rsidR="004232C6" w:rsidRPr="008D0293" w:rsidRDefault="004232C6" w:rsidP="008865A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0293">
              <w:rPr>
                <w:rFonts w:ascii="Times New Roman" w:hAnsi="Times New Roman" w:cs="Times New Roman"/>
                <w:b/>
                <w:bCs/>
              </w:rPr>
              <w:t>Date</w:t>
            </w:r>
          </w:p>
        </w:tc>
        <w:tc>
          <w:tcPr>
            <w:tcW w:w="2041" w:type="dxa"/>
            <w:vAlign w:val="center"/>
          </w:tcPr>
          <w:p w14:paraId="4AE64450" w14:textId="0CB5FECF" w:rsidR="004232C6" w:rsidRPr="008D0293" w:rsidRDefault="008D0293" w:rsidP="008865A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 is</w:t>
            </w:r>
            <w:r w:rsidR="004232C6" w:rsidRPr="008D0293">
              <w:rPr>
                <w:rFonts w:ascii="Times New Roman" w:hAnsi="Times New Roman" w:cs="Times New Roman"/>
                <w:b/>
                <w:bCs/>
              </w:rPr>
              <w:t xml:space="preserve">sue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which was </w:t>
            </w:r>
            <w:r w:rsidR="004232C6" w:rsidRPr="008D0293">
              <w:rPr>
                <w:rFonts w:ascii="Times New Roman" w:hAnsi="Times New Roman" w:cs="Times New Roman"/>
                <w:b/>
                <w:bCs/>
              </w:rPr>
              <w:t>resolved</w:t>
            </w:r>
          </w:p>
        </w:tc>
        <w:tc>
          <w:tcPr>
            <w:tcW w:w="1256" w:type="dxa"/>
            <w:vAlign w:val="center"/>
          </w:tcPr>
          <w:p w14:paraId="7ED792FE" w14:textId="4F7B2546" w:rsidR="004232C6" w:rsidRPr="008D0293" w:rsidRDefault="004232C6" w:rsidP="008865A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0293">
              <w:rPr>
                <w:rFonts w:ascii="Times New Roman" w:hAnsi="Times New Roman" w:cs="Times New Roman"/>
                <w:b/>
                <w:bCs/>
              </w:rPr>
              <w:t xml:space="preserve">Estimated </w:t>
            </w:r>
            <w:r w:rsidR="008D0293">
              <w:rPr>
                <w:rFonts w:ascii="Times New Roman" w:hAnsi="Times New Roman" w:cs="Times New Roman"/>
                <w:b/>
                <w:bCs/>
              </w:rPr>
              <w:t>C</w:t>
            </w:r>
            <w:r w:rsidRPr="008D0293">
              <w:rPr>
                <w:rFonts w:ascii="Times New Roman" w:hAnsi="Times New Roman" w:cs="Times New Roman"/>
                <w:b/>
                <w:bCs/>
              </w:rPr>
              <w:t>ost</w:t>
            </w:r>
          </w:p>
        </w:tc>
        <w:tc>
          <w:tcPr>
            <w:tcW w:w="2048" w:type="dxa"/>
            <w:vAlign w:val="center"/>
          </w:tcPr>
          <w:p w14:paraId="2F2F03A0" w14:textId="1121C1B8" w:rsidR="004232C6" w:rsidRPr="008D0293" w:rsidRDefault="004232C6" w:rsidP="008865A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0293">
              <w:rPr>
                <w:rFonts w:ascii="Times New Roman" w:hAnsi="Times New Roman" w:cs="Times New Roman"/>
                <w:b/>
                <w:bCs/>
              </w:rPr>
              <w:t>Company Contact</w:t>
            </w:r>
          </w:p>
        </w:tc>
        <w:tc>
          <w:tcPr>
            <w:tcW w:w="2477" w:type="dxa"/>
            <w:vAlign w:val="center"/>
          </w:tcPr>
          <w:p w14:paraId="7B9D8306" w14:textId="2270A922" w:rsidR="004232C6" w:rsidRPr="008D0293" w:rsidRDefault="004232C6" w:rsidP="008865A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0293">
              <w:rPr>
                <w:rFonts w:ascii="Times New Roman" w:hAnsi="Times New Roman" w:cs="Times New Roman"/>
                <w:b/>
                <w:bCs/>
              </w:rPr>
              <w:t>Notes</w:t>
            </w:r>
          </w:p>
        </w:tc>
      </w:tr>
      <w:tr w:rsidR="008D0293" w:rsidRPr="008D0293" w14:paraId="131F24A8" w14:textId="64B86C99" w:rsidTr="008D0293">
        <w:tc>
          <w:tcPr>
            <w:tcW w:w="1820" w:type="dxa"/>
          </w:tcPr>
          <w:p w14:paraId="5A72C50B" w14:textId="30DB2A4E" w:rsidR="004232C6" w:rsidRPr="008D0293" w:rsidRDefault="004232C6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Complete new Roof (</w:t>
            </w:r>
            <w:proofErr w:type="gramStart"/>
            <w:r w:rsidRPr="008D0293">
              <w:rPr>
                <w:rFonts w:ascii="Times New Roman" w:hAnsi="Times New Roman" w:cs="Times New Roman"/>
              </w:rPr>
              <w:t>Composite  Shingles</w:t>
            </w:r>
            <w:proofErr w:type="gramEnd"/>
            <w:r w:rsidRPr="008D029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43" w:type="dxa"/>
          </w:tcPr>
          <w:p w14:paraId="7FFE29DC" w14:textId="46509FA1" w:rsidR="004232C6" w:rsidRPr="008D0293" w:rsidRDefault="000753B6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July 2024</w:t>
            </w:r>
          </w:p>
        </w:tc>
        <w:tc>
          <w:tcPr>
            <w:tcW w:w="2041" w:type="dxa"/>
          </w:tcPr>
          <w:p w14:paraId="5498C838" w14:textId="41D197C8" w:rsidR="004232C6" w:rsidRPr="008D0293" w:rsidRDefault="0070573B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Replaced parts of eves that were rotted/ had fungus/</w:t>
            </w:r>
            <w:proofErr w:type="spellStart"/>
            <w:r w:rsidRPr="008D0293">
              <w:rPr>
                <w:rFonts w:ascii="Times New Roman" w:hAnsi="Times New Roman" w:cs="Times New Roman"/>
              </w:rPr>
              <w:t>dryrot</w:t>
            </w:r>
            <w:proofErr w:type="spellEnd"/>
            <w:r w:rsidRPr="008D0293">
              <w:rPr>
                <w:rFonts w:ascii="Times New Roman" w:hAnsi="Times New Roman" w:cs="Times New Roman"/>
              </w:rPr>
              <w:t xml:space="preserve"> from termite damage or water; replaced wood was primed</w:t>
            </w:r>
          </w:p>
        </w:tc>
        <w:tc>
          <w:tcPr>
            <w:tcW w:w="1256" w:type="dxa"/>
          </w:tcPr>
          <w:p w14:paraId="0445EA62" w14:textId="18020633" w:rsidR="004232C6" w:rsidRPr="008D0293" w:rsidRDefault="004232C6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$30,000</w:t>
            </w:r>
          </w:p>
        </w:tc>
        <w:tc>
          <w:tcPr>
            <w:tcW w:w="2048" w:type="dxa"/>
          </w:tcPr>
          <w:p w14:paraId="093D6382" w14:textId="2D62042B" w:rsidR="004232C6" w:rsidRPr="008D0293" w:rsidRDefault="004232C6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Cowboy</w:t>
            </w:r>
            <w:r w:rsidR="001A40E5" w:rsidRPr="008D0293">
              <w:rPr>
                <w:rFonts w:ascii="Times New Roman" w:hAnsi="Times New Roman" w:cs="Times New Roman"/>
              </w:rPr>
              <w:t>’s</w:t>
            </w:r>
            <w:r w:rsidRPr="008D0293">
              <w:rPr>
                <w:rFonts w:ascii="Times New Roman" w:hAnsi="Times New Roman" w:cs="Times New Roman"/>
              </w:rPr>
              <w:t xml:space="preserve"> Roofing (through Baker)</w:t>
            </w:r>
          </w:p>
        </w:tc>
        <w:tc>
          <w:tcPr>
            <w:tcW w:w="2477" w:type="dxa"/>
          </w:tcPr>
          <w:p w14:paraId="122B0752" w14:textId="3203A6E4" w:rsidR="004232C6" w:rsidRPr="008D0293" w:rsidRDefault="0070573B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 xml:space="preserve">GAF Timberline HD Reflector Series Shingles with </w:t>
            </w:r>
            <w:proofErr w:type="gramStart"/>
            <w:r w:rsidRPr="008D0293">
              <w:rPr>
                <w:rFonts w:ascii="Times New Roman" w:hAnsi="Times New Roman" w:cs="Times New Roman"/>
              </w:rPr>
              <w:t>50 year</w:t>
            </w:r>
            <w:proofErr w:type="gramEnd"/>
            <w:r w:rsidRPr="008D0293">
              <w:rPr>
                <w:rFonts w:ascii="Times New Roman" w:hAnsi="Times New Roman" w:cs="Times New Roman"/>
              </w:rPr>
              <w:t xml:space="preserve"> warranty </w:t>
            </w:r>
          </w:p>
        </w:tc>
      </w:tr>
      <w:tr w:rsidR="008D0293" w:rsidRPr="008D0293" w14:paraId="4AEE8C31" w14:textId="17C4912F" w:rsidTr="008D0293">
        <w:tc>
          <w:tcPr>
            <w:tcW w:w="1820" w:type="dxa"/>
          </w:tcPr>
          <w:p w14:paraId="32BFE9ED" w14:textId="22F66975" w:rsidR="004232C6" w:rsidRPr="008D0293" w:rsidRDefault="004232C6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Solar and Tesla battery backup</w:t>
            </w:r>
          </w:p>
        </w:tc>
        <w:tc>
          <w:tcPr>
            <w:tcW w:w="1243" w:type="dxa"/>
          </w:tcPr>
          <w:p w14:paraId="077DE498" w14:textId="2EFD8813" w:rsidR="004232C6" w:rsidRPr="008D0293" w:rsidRDefault="000753B6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July 2024</w:t>
            </w:r>
          </w:p>
        </w:tc>
        <w:tc>
          <w:tcPr>
            <w:tcW w:w="2041" w:type="dxa"/>
          </w:tcPr>
          <w:p w14:paraId="03B7573E" w14:textId="72503628" w:rsidR="004232C6" w:rsidRPr="008D0293" w:rsidRDefault="0078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Lower energy bill</w:t>
            </w:r>
          </w:p>
        </w:tc>
        <w:tc>
          <w:tcPr>
            <w:tcW w:w="1256" w:type="dxa"/>
          </w:tcPr>
          <w:p w14:paraId="2B9A8598" w14:textId="70506088" w:rsidR="004232C6" w:rsidRPr="008D0293" w:rsidRDefault="00E3287F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$30,000</w:t>
            </w:r>
          </w:p>
        </w:tc>
        <w:tc>
          <w:tcPr>
            <w:tcW w:w="2048" w:type="dxa"/>
          </w:tcPr>
          <w:p w14:paraId="6203E82A" w14:textId="14C4A8DE" w:rsidR="004232C6" w:rsidRPr="008D0293" w:rsidRDefault="004232C6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Baker</w:t>
            </w:r>
          </w:p>
        </w:tc>
        <w:tc>
          <w:tcPr>
            <w:tcW w:w="2477" w:type="dxa"/>
          </w:tcPr>
          <w:p w14:paraId="6B027AFC" w14:textId="0C754801" w:rsidR="004232C6" w:rsidRPr="008D0293" w:rsidRDefault="00FD6C9D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Fully paid for.</w:t>
            </w:r>
          </w:p>
        </w:tc>
      </w:tr>
      <w:tr w:rsidR="008D0293" w:rsidRPr="008D0293" w14:paraId="7666B4F0" w14:textId="5934F741" w:rsidTr="008D0293">
        <w:tc>
          <w:tcPr>
            <w:tcW w:w="1820" w:type="dxa"/>
          </w:tcPr>
          <w:p w14:paraId="20C1B0BF" w14:textId="228B39A1" w:rsidR="004232C6" w:rsidRPr="008D0293" w:rsidRDefault="004232C6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 xml:space="preserve">Gutters </w:t>
            </w:r>
            <w:r w:rsidR="00E3287F" w:rsidRPr="008D0293">
              <w:rPr>
                <w:rFonts w:ascii="Times New Roman" w:hAnsi="Times New Roman" w:cs="Times New Roman"/>
              </w:rPr>
              <w:t xml:space="preserve">and downspouts </w:t>
            </w:r>
          </w:p>
        </w:tc>
        <w:tc>
          <w:tcPr>
            <w:tcW w:w="1243" w:type="dxa"/>
          </w:tcPr>
          <w:p w14:paraId="41A65AFD" w14:textId="6D9C3A8B" w:rsidR="004232C6" w:rsidRPr="008D0293" w:rsidRDefault="000753B6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July 2024</w:t>
            </w:r>
          </w:p>
        </w:tc>
        <w:tc>
          <w:tcPr>
            <w:tcW w:w="2041" w:type="dxa"/>
          </w:tcPr>
          <w:p w14:paraId="110A5C8F" w14:textId="77777777" w:rsidR="004232C6" w:rsidRDefault="00E3287F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Water was collecting under flooring in laundry room during heavy rainfall. Downspout redirected water so this issue was resolved.</w:t>
            </w:r>
          </w:p>
          <w:p w14:paraId="25FD8051" w14:textId="07E79800" w:rsidR="00645475" w:rsidRPr="008D0293" w:rsidRDefault="006454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</w:tcPr>
          <w:p w14:paraId="09306631" w14:textId="7C2BD199" w:rsidR="004232C6" w:rsidRPr="008D0293" w:rsidRDefault="00E3287F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$3,000</w:t>
            </w:r>
          </w:p>
        </w:tc>
        <w:tc>
          <w:tcPr>
            <w:tcW w:w="2048" w:type="dxa"/>
          </w:tcPr>
          <w:p w14:paraId="20CD1336" w14:textId="450D3DF1" w:rsidR="004232C6" w:rsidRPr="008D0293" w:rsidRDefault="001A40E5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Cowboy’s Roofing (through Baker)</w:t>
            </w:r>
          </w:p>
        </w:tc>
        <w:tc>
          <w:tcPr>
            <w:tcW w:w="2477" w:type="dxa"/>
          </w:tcPr>
          <w:p w14:paraId="4247FF21" w14:textId="17ED0879" w:rsidR="004232C6" w:rsidRPr="008D0293" w:rsidRDefault="000753B6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Gutters were missing in some areas or damaged when house was purchased</w:t>
            </w:r>
            <w:r w:rsidR="001A40E5" w:rsidRPr="008D0293">
              <w:rPr>
                <w:rFonts w:ascii="Times New Roman" w:hAnsi="Times New Roman" w:cs="Times New Roman"/>
              </w:rPr>
              <w:t>;</w:t>
            </w:r>
          </w:p>
          <w:p w14:paraId="5FFE4D0E" w14:textId="42FA5072" w:rsidR="001A40E5" w:rsidRPr="008D0293" w:rsidRDefault="001A40E5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Color: Musket Brown</w:t>
            </w:r>
          </w:p>
        </w:tc>
      </w:tr>
      <w:tr w:rsidR="00645475" w:rsidRPr="008D0293" w14:paraId="01CCBBEC" w14:textId="77777777" w:rsidTr="008D0293">
        <w:tc>
          <w:tcPr>
            <w:tcW w:w="1820" w:type="dxa"/>
          </w:tcPr>
          <w:p w14:paraId="43F1F19A" w14:textId="77777777" w:rsidR="00645475" w:rsidRDefault="00645475" w:rsidP="006454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Asphalt overlay on Cranston Dr. hill up to property (Split cost 3 ways with neighbors Kelly/Dave and Chris)  </w:t>
            </w:r>
          </w:p>
          <w:p w14:paraId="2BBC55D8" w14:textId="7CAF0053" w:rsidR="00645475" w:rsidRPr="008D0293" w:rsidRDefault="00645475" w:rsidP="006454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3" w:type="dxa"/>
          </w:tcPr>
          <w:p w14:paraId="73360B25" w14:textId="2C243622" w:rsidR="00645475" w:rsidRPr="008D0293" w:rsidRDefault="00645475" w:rsidP="006454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July 2024</w:t>
            </w:r>
          </w:p>
        </w:tc>
        <w:tc>
          <w:tcPr>
            <w:tcW w:w="2041" w:type="dxa"/>
          </w:tcPr>
          <w:p w14:paraId="7B5675CF" w14:textId="60AC69C2" w:rsidR="00645475" w:rsidRPr="008D0293" w:rsidRDefault="00645475" w:rsidP="006454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Fresh look </w:t>
            </w:r>
          </w:p>
        </w:tc>
        <w:tc>
          <w:tcPr>
            <w:tcW w:w="1256" w:type="dxa"/>
          </w:tcPr>
          <w:p w14:paraId="3EF291A4" w14:textId="5162302F" w:rsidR="00645475" w:rsidRPr="008D0293" w:rsidRDefault="00645475" w:rsidP="006454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Unknown (a few hundred for our share)</w:t>
            </w:r>
          </w:p>
        </w:tc>
        <w:tc>
          <w:tcPr>
            <w:tcW w:w="2048" w:type="dxa"/>
          </w:tcPr>
          <w:p w14:paraId="7ACA1BC3" w14:textId="3EDF6CD1" w:rsidR="00645475" w:rsidRPr="008D0293" w:rsidRDefault="00645475" w:rsidP="006454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Unknown</w:t>
            </w:r>
          </w:p>
        </w:tc>
        <w:tc>
          <w:tcPr>
            <w:tcW w:w="2477" w:type="dxa"/>
          </w:tcPr>
          <w:p w14:paraId="36980A37" w14:textId="1D577B04" w:rsidR="00645475" w:rsidRPr="008D0293" w:rsidRDefault="00645475" w:rsidP="006454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Chris (neighbor) was getting his driveway done and ask if we wanted to include the hill</w:t>
            </w:r>
            <w:r w:rsidR="00CE4422">
              <w:rPr>
                <w:rFonts w:ascii="Times New Roman" w:hAnsi="Times New Roman" w:cs="Times New Roman"/>
              </w:rPr>
              <w:t xml:space="preserve"> and split 3-ways</w:t>
            </w:r>
          </w:p>
        </w:tc>
      </w:tr>
      <w:tr w:rsidR="008865A5" w:rsidRPr="008D0293" w14:paraId="064A7089" w14:textId="77777777" w:rsidTr="008D0293">
        <w:tc>
          <w:tcPr>
            <w:tcW w:w="1820" w:type="dxa"/>
          </w:tcPr>
          <w:p w14:paraId="544BEA4B" w14:textId="40E01463" w:rsidR="0070573B" w:rsidRPr="008D0293" w:rsidRDefault="0070573B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Chimney repair</w:t>
            </w:r>
            <w:r w:rsidR="001A40E5" w:rsidRPr="008D0293">
              <w:rPr>
                <w:rFonts w:ascii="Times New Roman" w:hAnsi="Times New Roman" w:cs="Times New Roman"/>
              </w:rPr>
              <w:t xml:space="preserve"> &amp; upgrade </w:t>
            </w:r>
          </w:p>
        </w:tc>
        <w:tc>
          <w:tcPr>
            <w:tcW w:w="1243" w:type="dxa"/>
          </w:tcPr>
          <w:p w14:paraId="7F681DE1" w14:textId="1F1788AA" w:rsidR="0070573B" w:rsidRPr="008D0293" w:rsidRDefault="0070573B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November 2024</w:t>
            </w:r>
          </w:p>
        </w:tc>
        <w:tc>
          <w:tcPr>
            <w:tcW w:w="2041" w:type="dxa"/>
          </w:tcPr>
          <w:p w14:paraId="352F00F9" w14:textId="77777777" w:rsidR="0070573B" w:rsidRDefault="00E3287F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Chimney was not safe when purchased and required further inspection before use.</w:t>
            </w:r>
          </w:p>
          <w:p w14:paraId="584F2A63" w14:textId="79C71387" w:rsidR="00645475" w:rsidRPr="008D0293" w:rsidRDefault="006454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</w:tcPr>
          <w:p w14:paraId="7019F64C" w14:textId="7E4F712E" w:rsidR="0070573B" w:rsidRPr="008D0293" w:rsidRDefault="00E3287F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$6,258.47</w:t>
            </w:r>
          </w:p>
        </w:tc>
        <w:tc>
          <w:tcPr>
            <w:tcW w:w="2048" w:type="dxa"/>
          </w:tcPr>
          <w:p w14:paraId="2F0AB5C0" w14:textId="47A9A8A9" w:rsidR="0070573B" w:rsidRPr="008D0293" w:rsidRDefault="00E3287F">
            <w:pPr>
              <w:rPr>
                <w:rFonts w:ascii="Times New Roman" w:hAnsi="Times New Roman" w:cs="Times New Roman"/>
              </w:rPr>
            </w:pPr>
            <w:proofErr w:type="gramStart"/>
            <w:r w:rsidRPr="008D0293">
              <w:rPr>
                <w:rFonts w:ascii="Times New Roman" w:hAnsi="Times New Roman" w:cs="Times New Roman"/>
              </w:rPr>
              <w:t>So</w:t>
            </w:r>
            <w:proofErr w:type="gramEnd"/>
            <w:r w:rsidRPr="008D0293">
              <w:rPr>
                <w:rFonts w:ascii="Times New Roman" w:hAnsi="Times New Roman" w:cs="Times New Roman"/>
              </w:rPr>
              <w:t xml:space="preserve"> Cal Chimney Corporation (Steve O’Mara)</w:t>
            </w:r>
          </w:p>
        </w:tc>
        <w:tc>
          <w:tcPr>
            <w:tcW w:w="2477" w:type="dxa"/>
          </w:tcPr>
          <w:p w14:paraId="7BCBA39C" w14:textId="26BFBB8B" w:rsidR="008865A5" w:rsidRPr="008D0293" w:rsidRDefault="0070573B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Gas fireplace only.</w:t>
            </w:r>
          </w:p>
          <w:p w14:paraId="48EB4F35" w14:textId="3F2B5323" w:rsidR="001A40E5" w:rsidRPr="008D0293" w:rsidRDefault="001A40E5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(See invoice)</w:t>
            </w:r>
          </w:p>
        </w:tc>
      </w:tr>
      <w:tr w:rsidR="008865A5" w:rsidRPr="008D0293" w14:paraId="1E109372" w14:textId="77777777" w:rsidTr="008D0293">
        <w:tc>
          <w:tcPr>
            <w:tcW w:w="1820" w:type="dxa"/>
          </w:tcPr>
          <w:p w14:paraId="10CCD53A" w14:textId="28E83401" w:rsidR="00FD6C9D" w:rsidRPr="008D0293" w:rsidRDefault="00FD6C9D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Bee removal from exterior of house</w:t>
            </w:r>
          </w:p>
        </w:tc>
        <w:tc>
          <w:tcPr>
            <w:tcW w:w="1243" w:type="dxa"/>
          </w:tcPr>
          <w:p w14:paraId="1D1CC014" w14:textId="451AE863" w:rsidR="00FD6C9D" w:rsidRPr="008D0293" w:rsidRDefault="00FD6C9D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June 2025</w:t>
            </w:r>
          </w:p>
        </w:tc>
        <w:tc>
          <w:tcPr>
            <w:tcW w:w="2041" w:type="dxa"/>
          </w:tcPr>
          <w:p w14:paraId="6368F7CC" w14:textId="77777777" w:rsidR="00FD6C9D" w:rsidRDefault="00FD6C9D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 xml:space="preserve">Bees were coming inside house from the top of the built-ins and between the wall and chimney. </w:t>
            </w:r>
            <w:proofErr w:type="gramStart"/>
            <w:r w:rsidRPr="008D0293">
              <w:rPr>
                <w:rFonts w:ascii="Times New Roman" w:hAnsi="Times New Roman" w:cs="Times New Roman"/>
              </w:rPr>
              <w:t>Bee keeper</w:t>
            </w:r>
            <w:proofErr w:type="gramEnd"/>
            <w:r w:rsidRPr="008D0293">
              <w:rPr>
                <w:rFonts w:ascii="Times New Roman" w:hAnsi="Times New Roman" w:cs="Times New Roman"/>
              </w:rPr>
              <w:t xml:space="preserve"> found hive </w:t>
            </w:r>
            <w:r w:rsidRPr="008D0293">
              <w:rPr>
                <w:rFonts w:ascii="Times New Roman" w:hAnsi="Times New Roman" w:cs="Times New Roman"/>
              </w:rPr>
              <w:lastRenderedPageBreak/>
              <w:t xml:space="preserve">in wall. </w:t>
            </w:r>
            <w:r w:rsidR="008865A5" w:rsidRPr="008D0293">
              <w:rPr>
                <w:rFonts w:ascii="Times New Roman" w:hAnsi="Times New Roman" w:cs="Times New Roman"/>
              </w:rPr>
              <w:t>Bees could not be relocated so they were treated to get them out and the exterior and interior were sealed.</w:t>
            </w:r>
          </w:p>
          <w:p w14:paraId="730186F8" w14:textId="4CB82D95" w:rsidR="00645475" w:rsidRPr="008D0293" w:rsidRDefault="006454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</w:tcPr>
          <w:p w14:paraId="1CA3D1C8" w14:textId="19BE4C89" w:rsidR="00FD6C9D" w:rsidRPr="008D0293" w:rsidRDefault="00FD6C9D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lastRenderedPageBreak/>
              <w:t>$225</w:t>
            </w:r>
          </w:p>
        </w:tc>
        <w:tc>
          <w:tcPr>
            <w:tcW w:w="2048" w:type="dxa"/>
          </w:tcPr>
          <w:p w14:paraId="53B39888" w14:textId="796E48D8" w:rsidR="00FD6C9D" w:rsidRPr="008D0293" w:rsidRDefault="00FD6C9D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 xml:space="preserve">Pinpoint Pest Control </w:t>
            </w:r>
          </w:p>
        </w:tc>
        <w:tc>
          <w:tcPr>
            <w:tcW w:w="2477" w:type="dxa"/>
          </w:tcPr>
          <w:p w14:paraId="2BEF800F" w14:textId="4B1BD567" w:rsidR="00FD6C9D" w:rsidRPr="008D0293" w:rsidRDefault="00FD6C9D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 xml:space="preserve">See invoice; Bees where </w:t>
            </w:r>
          </w:p>
        </w:tc>
      </w:tr>
      <w:tr w:rsidR="008865A5" w:rsidRPr="008D0293" w14:paraId="37731667" w14:textId="77777777" w:rsidTr="008D0293">
        <w:tc>
          <w:tcPr>
            <w:tcW w:w="1820" w:type="dxa"/>
          </w:tcPr>
          <w:p w14:paraId="504ABF99" w14:textId="1E0B634A" w:rsidR="00E3287F" w:rsidRPr="008D0293" w:rsidRDefault="001A40E5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Water pressure pump piping leak repaired</w:t>
            </w:r>
          </w:p>
        </w:tc>
        <w:tc>
          <w:tcPr>
            <w:tcW w:w="1243" w:type="dxa"/>
          </w:tcPr>
          <w:p w14:paraId="5EA5204E" w14:textId="29EA826D" w:rsidR="00E3287F" w:rsidRPr="008D0293" w:rsidRDefault="001A40E5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July 2025</w:t>
            </w:r>
          </w:p>
        </w:tc>
        <w:tc>
          <w:tcPr>
            <w:tcW w:w="2041" w:type="dxa"/>
          </w:tcPr>
          <w:p w14:paraId="7FD5345D" w14:textId="4A2897D1" w:rsidR="00E3287F" w:rsidRPr="008D0293" w:rsidRDefault="001A40E5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 xml:space="preserve">Replaced </w:t>
            </w:r>
            <w:proofErr w:type="spellStart"/>
            <w:r w:rsidRPr="008D0293">
              <w:rPr>
                <w:rFonts w:ascii="Times New Roman" w:hAnsi="Times New Roman" w:cs="Times New Roman"/>
              </w:rPr>
              <w:t>pvc</w:t>
            </w:r>
            <w:proofErr w:type="spellEnd"/>
            <w:r w:rsidRPr="008D0293">
              <w:rPr>
                <w:rFonts w:ascii="Times New Roman" w:hAnsi="Times New Roman" w:cs="Times New Roman"/>
              </w:rPr>
              <w:t xml:space="preserve"> piping with proper parts; Water pressure in house was extremely low after a planned water shut off in the area. When the water came back on, the </w:t>
            </w:r>
            <w:proofErr w:type="spellStart"/>
            <w:r w:rsidRPr="008D0293">
              <w:rPr>
                <w:rFonts w:ascii="Times New Roman" w:hAnsi="Times New Roman" w:cs="Times New Roman"/>
              </w:rPr>
              <w:t>pvc</w:t>
            </w:r>
            <w:proofErr w:type="spellEnd"/>
            <w:r w:rsidRPr="008D0293">
              <w:rPr>
                <w:rFonts w:ascii="Times New Roman" w:hAnsi="Times New Roman" w:cs="Times New Roman"/>
              </w:rPr>
              <w:t xml:space="preserve"> piping bringing the water to the pressure pump started leaking. </w:t>
            </w:r>
          </w:p>
        </w:tc>
        <w:tc>
          <w:tcPr>
            <w:tcW w:w="1256" w:type="dxa"/>
          </w:tcPr>
          <w:p w14:paraId="3146C06F" w14:textId="56D1B224" w:rsidR="00E3287F" w:rsidRPr="008D0293" w:rsidRDefault="001A40E5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$450</w:t>
            </w:r>
          </w:p>
        </w:tc>
        <w:tc>
          <w:tcPr>
            <w:tcW w:w="2048" w:type="dxa"/>
          </w:tcPr>
          <w:p w14:paraId="0251247D" w14:textId="24CCB794" w:rsidR="00E3287F" w:rsidRPr="008D0293" w:rsidRDefault="001A40E5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Jose Kufa Plumbing</w:t>
            </w:r>
          </w:p>
        </w:tc>
        <w:tc>
          <w:tcPr>
            <w:tcW w:w="2477" w:type="dxa"/>
          </w:tcPr>
          <w:p w14:paraId="26F1F808" w14:textId="77777777" w:rsidR="00E3287F" w:rsidRDefault="001A40E5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See invoice</w:t>
            </w:r>
          </w:p>
          <w:p w14:paraId="40683B60" w14:textId="77777777" w:rsidR="00CE4422" w:rsidRDefault="00CE4422">
            <w:pPr>
              <w:rPr>
                <w:rFonts w:ascii="Times New Roman" w:hAnsi="Times New Roman" w:cs="Times New Roman"/>
              </w:rPr>
            </w:pPr>
          </w:p>
          <w:p w14:paraId="7DF191CB" w14:textId="2C7D83E5" w:rsidR="00CE4422" w:rsidRPr="008D0293" w:rsidRDefault="00CE44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Plumber advised replacing</w:t>
            </w:r>
            <w:r w:rsidR="002E4E45">
              <w:rPr>
                <w:rFonts w:ascii="Times New Roman" w:hAnsi="Times New Roman" w:cs="Times New Roman"/>
              </w:rPr>
              <w:t xml:space="preserve"> the remaining </w:t>
            </w:r>
            <w:proofErr w:type="spellStart"/>
            <w:r w:rsidR="002E4E45">
              <w:rPr>
                <w:rFonts w:ascii="Times New Roman" w:hAnsi="Times New Roman" w:cs="Times New Roman"/>
              </w:rPr>
              <w:t>pvc</w:t>
            </w:r>
            <w:proofErr w:type="spellEnd"/>
            <w:r w:rsidR="002E4E45">
              <w:rPr>
                <w:rFonts w:ascii="Times New Roman" w:hAnsi="Times New Roman" w:cs="Times New Roman"/>
              </w:rPr>
              <w:t xml:space="preserve"> piping.</w:t>
            </w:r>
          </w:p>
        </w:tc>
      </w:tr>
      <w:tr w:rsidR="008865A5" w:rsidRPr="008D0293" w14:paraId="5E968759" w14:textId="77777777" w:rsidTr="008D0293">
        <w:tc>
          <w:tcPr>
            <w:tcW w:w="1820" w:type="dxa"/>
          </w:tcPr>
          <w:p w14:paraId="73162C67" w14:textId="06A942A3" w:rsidR="001A40E5" w:rsidRPr="008D0293" w:rsidRDefault="001A40E5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 xml:space="preserve">Main </w:t>
            </w:r>
            <w:r w:rsidR="00FD6C9D" w:rsidRPr="008D0293">
              <w:rPr>
                <w:rFonts w:ascii="Times New Roman" w:hAnsi="Times New Roman" w:cs="Times New Roman"/>
              </w:rPr>
              <w:t>g</w:t>
            </w:r>
            <w:r w:rsidRPr="008D0293">
              <w:rPr>
                <w:rFonts w:ascii="Times New Roman" w:hAnsi="Times New Roman" w:cs="Times New Roman"/>
              </w:rPr>
              <w:t xml:space="preserve">arage </w:t>
            </w:r>
            <w:r w:rsidR="008865A5" w:rsidRPr="008D0293">
              <w:rPr>
                <w:rFonts w:ascii="Times New Roman" w:hAnsi="Times New Roman" w:cs="Times New Roman"/>
              </w:rPr>
              <w:t>door</w:t>
            </w:r>
          </w:p>
          <w:p w14:paraId="69BB160F" w14:textId="7DE3EEEC" w:rsidR="00FD6C9D" w:rsidRPr="008D0293" w:rsidRDefault="00FD6C9D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spring replacement</w:t>
            </w:r>
          </w:p>
        </w:tc>
        <w:tc>
          <w:tcPr>
            <w:tcW w:w="1243" w:type="dxa"/>
          </w:tcPr>
          <w:p w14:paraId="494A2DD7" w14:textId="146BC3C4" w:rsidR="001A40E5" w:rsidRPr="008D0293" w:rsidRDefault="00FD6C9D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October 2025</w:t>
            </w:r>
          </w:p>
        </w:tc>
        <w:tc>
          <w:tcPr>
            <w:tcW w:w="2041" w:type="dxa"/>
          </w:tcPr>
          <w:p w14:paraId="3DCD7CA1" w14:textId="592D175A" w:rsidR="001A40E5" w:rsidRPr="008D0293" w:rsidRDefault="00FD6C9D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Garage door stopped opening suddenly; Mechanism failed and needed to be replaced.</w:t>
            </w:r>
          </w:p>
        </w:tc>
        <w:tc>
          <w:tcPr>
            <w:tcW w:w="1256" w:type="dxa"/>
          </w:tcPr>
          <w:p w14:paraId="0F32F911" w14:textId="0C803551" w:rsidR="001A40E5" w:rsidRPr="008D0293" w:rsidRDefault="00FD6C9D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$1,700</w:t>
            </w:r>
          </w:p>
        </w:tc>
        <w:tc>
          <w:tcPr>
            <w:tcW w:w="2048" w:type="dxa"/>
          </w:tcPr>
          <w:p w14:paraId="3189CD14" w14:textId="0CB8550F" w:rsidR="001A40E5" w:rsidRPr="008D0293" w:rsidRDefault="00FD6C9D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Garage Door Precision Services</w:t>
            </w:r>
          </w:p>
        </w:tc>
        <w:tc>
          <w:tcPr>
            <w:tcW w:w="2477" w:type="dxa"/>
          </w:tcPr>
          <w:p w14:paraId="0E8D522F" w14:textId="631BDE48" w:rsidR="001A40E5" w:rsidRPr="008D0293" w:rsidRDefault="00FD6C9D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See invoice</w:t>
            </w:r>
          </w:p>
        </w:tc>
      </w:tr>
      <w:tr w:rsidR="008865A5" w:rsidRPr="008D0293" w14:paraId="3B01812B" w14:textId="77777777" w:rsidTr="008D0293">
        <w:tc>
          <w:tcPr>
            <w:tcW w:w="1820" w:type="dxa"/>
          </w:tcPr>
          <w:p w14:paraId="7161AE5F" w14:textId="1613BA42" w:rsidR="00E3287F" w:rsidRPr="008D0293" w:rsidRDefault="008865A5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 xml:space="preserve">Clean-out installed on exterior to small kitchen sink for easy access for plumbing/septic issues </w:t>
            </w:r>
          </w:p>
        </w:tc>
        <w:tc>
          <w:tcPr>
            <w:tcW w:w="1243" w:type="dxa"/>
          </w:tcPr>
          <w:p w14:paraId="4B6B5784" w14:textId="4BAD79F9" w:rsidR="00E3287F" w:rsidRPr="008D0293" w:rsidRDefault="008865A5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February 2026</w:t>
            </w:r>
          </w:p>
        </w:tc>
        <w:tc>
          <w:tcPr>
            <w:tcW w:w="2041" w:type="dxa"/>
          </w:tcPr>
          <w:p w14:paraId="374F5A76" w14:textId="77777777" w:rsidR="00E3287F" w:rsidRDefault="008865A5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 xml:space="preserve">Kitchen sinks were not draining properly when large amounts of water </w:t>
            </w:r>
            <w:proofErr w:type="gramStart"/>
            <w:r w:rsidRPr="008D0293">
              <w:rPr>
                <w:rFonts w:ascii="Times New Roman" w:hAnsi="Times New Roman" w:cs="Times New Roman"/>
              </w:rPr>
              <w:t>was</w:t>
            </w:r>
            <w:proofErr w:type="gramEnd"/>
            <w:r w:rsidRPr="008D0293">
              <w:rPr>
                <w:rFonts w:ascii="Times New Roman" w:hAnsi="Times New Roman" w:cs="Times New Roman"/>
              </w:rPr>
              <w:t xml:space="preserve"> being used. Had many plumbing service calls and ultimately found large blockage in pipes that needed to be blasted. </w:t>
            </w:r>
          </w:p>
          <w:p w14:paraId="42509C51" w14:textId="77777777" w:rsidR="00CE4422" w:rsidRDefault="00CE4422">
            <w:pPr>
              <w:rPr>
                <w:rFonts w:ascii="Times New Roman" w:hAnsi="Times New Roman" w:cs="Times New Roman"/>
              </w:rPr>
            </w:pPr>
          </w:p>
          <w:p w14:paraId="70093718" w14:textId="4F600FD3" w:rsidR="00CE4422" w:rsidRPr="008D0293" w:rsidRDefault="00CE44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</w:tcPr>
          <w:p w14:paraId="2C939340" w14:textId="79F7F492" w:rsidR="00E3287F" w:rsidRPr="008D0293" w:rsidRDefault="008865A5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$1,000</w:t>
            </w:r>
          </w:p>
        </w:tc>
        <w:tc>
          <w:tcPr>
            <w:tcW w:w="2048" w:type="dxa"/>
          </w:tcPr>
          <w:p w14:paraId="3484B7B9" w14:textId="36A43BCA" w:rsidR="00E3287F" w:rsidRPr="008D0293" w:rsidRDefault="008865A5">
            <w:pPr>
              <w:rPr>
                <w:rFonts w:ascii="Times New Roman" w:hAnsi="Times New Roman" w:cs="Times New Roman"/>
              </w:rPr>
            </w:pPr>
            <w:r w:rsidRPr="008D0293">
              <w:rPr>
                <w:rFonts w:ascii="Times New Roman" w:hAnsi="Times New Roman" w:cs="Times New Roman"/>
              </w:rPr>
              <w:t>Matt has Loy’s contact information</w:t>
            </w:r>
          </w:p>
        </w:tc>
        <w:tc>
          <w:tcPr>
            <w:tcW w:w="2477" w:type="dxa"/>
          </w:tcPr>
          <w:p w14:paraId="6288F3E5" w14:textId="560648D5" w:rsidR="00E3287F" w:rsidRPr="008D0293" w:rsidRDefault="00244C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Kitchen s</w:t>
            </w:r>
            <w:r w:rsidR="008865A5" w:rsidRPr="008D0293">
              <w:rPr>
                <w:rFonts w:ascii="Times New Roman" w:hAnsi="Times New Roman" w:cs="Times New Roman"/>
              </w:rPr>
              <w:t>ink</w:t>
            </w:r>
            <w:r>
              <w:rPr>
                <w:rFonts w:ascii="Times New Roman" w:hAnsi="Times New Roman" w:cs="Times New Roman"/>
              </w:rPr>
              <w:t>s</w:t>
            </w:r>
            <w:r w:rsidR="008865A5" w:rsidRPr="008D0293">
              <w:rPr>
                <w:rFonts w:ascii="Times New Roman" w:hAnsi="Times New Roman" w:cs="Times New Roman"/>
              </w:rPr>
              <w:t xml:space="preserve"> drain well since getting hydro jetted; Adding a clean out was advised by our plumber who know</w:t>
            </w:r>
            <w:r>
              <w:rPr>
                <w:rFonts w:ascii="Times New Roman" w:hAnsi="Times New Roman" w:cs="Times New Roman"/>
              </w:rPr>
              <w:t>s</w:t>
            </w:r>
            <w:r w:rsidR="008865A5" w:rsidRPr="008D0293">
              <w:rPr>
                <w:rFonts w:ascii="Times New Roman" w:hAnsi="Times New Roman" w:cs="Times New Roman"/>
              </w:rPr>
              <w:t xml:space="preserve"> septic systems. It allows for easy access when there are blockages.</w:t>
            </w:r>
          </w:p>
        </w:tc>
      </w:tr>
      <w:tr w:rsidR="00CE4422" w:rsidRPr="008D0293" w14:paraId="7EE5D3DA" w14:textId="77777777" w:rsidTr="008D0293">
        <w:tc>
          <w:tcPr>
            <w:tcW w:w="1820" w:type="dxa"/>
          </w:tcPr>
          <w:p w14:paraId="79DC7B91" w14:textId="1C9927EF" w:rsidR="00CE4422" w:rsidRPr="008D0293" w:rsidRDefault="002C35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Front </w:t>
            </w:r>
            <w:r w:rsidR="00CE4422">
              <w:rPr>
                <w:rFonts w:ascii="Times New Roman" w:hAnsi="Times New Roman" w:cs="Times New Roman"/>
              </w:rPr>
              <w:t>Security Gate mechanism replaced</w:t>
            </w:r>
          </w:p>
        </w:tc>
        <w:tc>
          <w:tcPr>
            <w:tcW w:w="1243" w:type="dxa"/>
          </w:tcPr>
          <w:p w14:paraId="1A7D5EB7" w14:textId="65E50EDD" w:rsidR="00CE4422" w:rsidRPr="008D0293" w:rsidRDefault="00CE44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August 2026</w:t>
            </w:r>
          </w:p>
        </w:tc>
        <w:tc>
          <w:tcPr>
            <w:tcW w:w="2041" w:type="dxa"/>
          </w:tcPr>
          <w:p w14:paraId="56A761D4" w14:textId="55CA55A6" w:rsidR="00CE4422" w:rsidRPr="008D0293" w:rsidRDefault="00CE44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Gate stopped working a couple of years ago. Mechanism has been replaced and new battery and solar panel installed.</w:t>
            </w:r>
          </w:p>
        </w:tc>
        <w:tc>
          <w:tcPr>
            <w:tcW w:w="1256" w:type="dxa"/>
          </w:tcPr>
          <w:p w14:paraId="6E60E990" w14:textId="270BA263" w:rsidR="00CE4422" w:rsidRPr="008D0293" w:rsidRDefault="00CE44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$1,690</w:t>
            </w:r>
          </w:p>
        </w:tc>
        <w:tc>
          <w:tcPr>
            <w:tcW w:w="2048" w:type="dxa"/>
          </w:tcPr>
          <w:p w14:paraId="16ED3A91" w14:textId="7F80831B" w:rsidR="00CE4422" w:rsidRPr="008D0293" w:rsidRDefault="00CE44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AAA Gate</w:t>
            </w:r>
          </w:p>
        </w:tc>
        <w:tc>
          <w:tcPr>
            <w:tcW w:w="2477" w:type="dxa"/>
          </w:tcPr>
          <w:p w14:paraId="2770F8E6" w14:textId="77777777" w:rsidR="00CE4422" w:rsidRDefault="00CE44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Gate code: 1225</w:t>
            </w:r>
          </w:p>
          <w:p w14:paraId="25EC8CE4" w14:textId="30B31683" w:rsidR="00CE4422" w:rsidRDefault="00CE44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gate now works via the new </w:t>
            </w:r>
            <w:proofErr w:type="gramStart"/>
            <w:r>
              <w:rPr>
                <w:rFonts w:ascii="Times New Roman" w:hAnsi="Times New Roman" w:cs="Times New Roman"/>
              </w:rPr>
              <w:t>key pad</w:t>
            </w:r>
            <w:proofErr w:type="gramEnd"/>
            <w:r>
              <w:rPr>
                <w:rFonts w:ascii="Times New Roman" w:hAnsi="Times New Roman" w:cs="Times New Roman"/>
              </w:rPr>
              <w:t xml:space="preserve"> and remote. Automatic sensor needs to be repaired still. Contact AAA Gate.</w:t>
            </w:r>
          </w:p>
        </w:tc>
      </w:tr>
    </w:tbl>
    <w:p w14:paraId="59BFE622" w14:textId="37BA12E6" w:rsidR="00B55170" w:rsidRPr="00393A90" w:rsidRDefault="00B55170" w:rsidP="00393A90">
      <w:pPr>
        <w:rPr>
          <w:rFonts w:ascii="Times New Roman" w:hAnsi="Times New Roman" w:cs="Times New Roman"/>
        </w:rPr>
      </w:pPr>
    </w:p>
    <w:sectPr w:rsidR="00B55170" w:rsidRPr="00393A90" w:rsidSect="008865A5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0AEEA" w14:textId="77777777" w:rsidR="00A212F0" w:rsidRDefault="00A212F0" w:rsidP="008D0293">
      <w:r>
        <w:separator/>
      </w:r>
    </w:p>
  </w:endnote>
  <w:endnote w:type="continuationSeparator" w:id="0">
    <w:p w14:paraId="2ABA00DA" w14:textId="77777777" w:rsidR="00A212F0" w:rsidRDefault="00A212F0" w:rsidP="008D0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67238" w14:textId="77777777" w:rsidR="00A212F0" w:rsidRDefault="00A212F0" w:rsidP="008D0293">
      <w:r>
        <w:separator/>
      </w:r>
    </w:p>
  </w:footnote>
  <w:footnote w:type="continuationSeparator" w:id="0">
    <w:p w14:paraId="1DBBC05E" w14:textId="77777777" w:rsidR="00A212F0" w:rsidRDefault="00A212F0" w:rsidP="008D02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53A51" w14:textId="411D11D0" w:rsidR="008D0293" w:rsidRPr="008D0293" w:rsidRDefault="008D0293" w:rsidP="008D0293">
    <w:pPr>
      <w:pStyle w:val="Header"/>
      <w:jc w:val="center"/>
      <w:rPr>
        <w:rFonts w:ascii="Times New Roman" w:hAnsi="Times New Roman" w:cs="Times New Roman"/>
        <w:b/>
        <w:bCs/>
        <w:u w:val="single"/>
      </w:rPr>
    </w:pPr>
    <w:r w:rsidRPr="008D0293">
      <w:rPr>
        <w:rFonts w:ascii="Times New Roman" w:hAnsi="Times New Roman" w:cs="Times New Roman"/>
        <w:b/>
        <w:bCs/>
        <w:u w:val="single"/>
      </w:rPr>
      <w:t xml:space="preserve">List of Improvements/Repairs made to 2500 Cranston Drive from 2023 – 2026 </w:t>
    </w:r>
  </w:p>
  <w:p w14:paraId="46E7D1BA" w14:textId="77777777" w:rsidR="008D0293" w:rsidRDefault="008D0293">
    <w:pPr>
      <w:pStyle w:val="Header"/>
    </w:pPr>
  </w:p>
  <w:p w14:paraId="46F281B1" w14:textId="77777777" w:rsidR="008D0293" w:rsidRDefault="008D02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96064B"/>
    <w:multiLevelType w:val="hybridMultilevel"/>
    <w:tmpl w:val="5CAE1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3096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86D"/>
    <w:rsid w:val="00021043"/>
    <w:rsid w:val="00025D37"/>
    <w:rsid w:val="000753B6"/>
    <w:rsid w:val="001A40E5"/>
    <w:rsid w:val="00244C1D"/>
    <w:rsid w:val="002C3586"/>
    <w:rsid w:val="002E4E45"/>
    <w:rsid w:val="003212D5"/>
    <w:rsid w:val="00393A90"/>
    <w:rsid w:val="003B486D"/>
    <w:rsid w:val="003E1020"/>
    <w:rsid w:val="004232C6"/>
    <w:rsid w:val="004D3796"/>
    <w:rsid w:val="005A2F26"/>
    <w:rsid w:val="00645475"/>
    <w:rsid w:val="0070573B"/>
    <w:rsid w:val="00762246"/>
    <w:rsid w:val="007841BA"/>
    <w:rsid w:val="008865A5"/>
    <w:rsid w:val="008D0293"/>
    <w:rsid w:val="00917343"/>
    <w:rsid w:val="0098010B"/>
    <w:rsid w:val="00995248"/>
    <w:rsid w:val="00A212F0"/>
    <w:rsid w:val="00AB549E"/>
    <w:rsid w:val="00B55170"/>
    <w:rsid w:val="00BB38F4"/>
    <w:rsid w:val="00C02E0C"/>
    <w:rsid w:val="00C86360"/>
    <w:rsid w:val="00CE4422"/>
    <w:rsid w:val="00E3287F"/>
    <w:rsid w:val="00F96F7A"/>
    <w:rsid w:val="00FD6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0995A"/>
  <w15:chartTrackingRefBased/>
  <w15:docId w15:val="{AFB3AC7D-EB22-5746-B108-D8EFBEC73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48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48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48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48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48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48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48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8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8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48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48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48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48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48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48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48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8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8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48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48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486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48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48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48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48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48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8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8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486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B4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02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0293"/>
  </w:style>
  <w:style w:type="paragraph" w:styleId="Footer">
    <w:name w:val="footer"/>
    <w:basedOn w:val="Normal"/>
    <w:link w:val="FooterChar"/>
    <w:uiPriority w:val="99"/>
    <w:unhideWhenUsed/>
    <w:rsid w:val="008D02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02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clark</dc:creator>
  <cp:keywords/>
  <dc:description/>
  <cp:lastModifiedBy>Vienna Kaiser</cp:lastModifiedBy>
  <cp:revision>2</cp:revision>
  <dcterms:created xsi:type="dcterms:W3CDTF">2026-09-09T23:21:00Z</dcterms:created>
  <dcterms:modified xsi:type="dcterms:W3CDTF">2026-09-09T23:21:00Z</dcterms:modified>
</cp:coreProperties>
</file>